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956" w:rsidRPr="00781956" w:rsidP="00781956" w14:paraId="3A890DDD" w14:textId="77777777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color w:val="000000" w:themeColor="text1"/>
          <w:spacing w:val="20"/>
          <w:sz w:val="26"/>
          <w:szCs w:val="26"/>
        </w:rPr>
      </w:pPr>
      <w:r w:rsidRPr="00781956">
        <w:rPr>
          <w:b w:val="0"/>
          <w:bCs w:val="0"/>
          <w:spacing w:val="20"/>
          <w:sz w:val="26"/>
          <w:szCs w:val="26"/>
        </w:rPr>
        <w:t>УИД 26</w:t>
      </w:r>
      <w:r w:rsidRPr="00781956">
        <w:rPr>
          <w:b w:val="0"/>
          <w:bCs w:val="0"/>
          <w:spacing w:val="20"/>
          <w:sz w:val="26"/>
          <w:szCs w:val="26"/>
          <w:lang w:val="en-US"/>
        </w:rPr>
        <w:t>MS</w:t>
      </w:r>
      <w:r w:rsidR="00BC2661">
        <w:rPr>
          <w:b w:val="0"/>
          <w:bCs w:val="0"/>
          <w:spacing w:val="20"/>
          <w:sz w:val="26"/>
          <w:szCs w:val="26"/>
        </w:rPr>
        <w:t>0025-01-2024-001912</w:t>
      </w:r>
      <w:r w:rsidR="008037D2">
        <w:rPr>
          <w:b w:val="0"/>
          <w:bCs w:val="0"/>
          <w:spacing w:val="20"/>
          <w:sz w:val="26"/>
          <w:szCs w:val="26"/>
        </w:rPr>
        <w:t>-5</w:t>
      </w:r>
      <w:r w:rsidR="00BC2661">
        <w:rPr>
          <w:b w:val="0"/>
          <w:bCs w:val="0"/>
          <w:spacing w:val="20"/>
          <w:sz w:val="26"/>
          <w:szCs w:val="26"/>
        </w:rPr>
        <w:t>9</w:t>
      </w:r>
    </w:p>
    <w:p w:rsidR="00781956" w:rsidP="00781956" w14:paraId="36E5A270" w14:textId="77777777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color w:val="000000" w:themeColor="text1"/>
          <w:spacing w:val="20"/>
          <w:sz w:val="26"/>
          <w:szCs w:val="26"/>
        </w:rPr>
      </w:pPr>
      <w:r>
        <w:rPr>
          <w:b w:val="0"/>
          <w:bCs w:val="0"/>
          <w:color w:val="000000" w:themeColor="text1"/>
          <w:spacing w:val="20"/>
          <w:sz w:val="26"/>
          <w:szCs w:val="26"/>
        </w:rPr>
        <w:t>№</w:t>
      </w:r>
      <w:r w:rsidR="00BC2661">
        <w:rPr>
          <w:b w:val="0"/>
          <w:bCs w:val="0"/>
          <w:color w:val="000000" w:themeColor="text1"/>
          <w:spacing w:val="20"/>
          <w:sz w:val="26"/>
          <w:szCs w:val="26"/>
        </w:rPr>
        <w:t xml:space="preserve"> 5-280/1/2024</w:t>
      </w:r>
    </w:p>
    <w:p w:rsidR="00E91260" w:rsidP="00781956" w14:paraId="229583A6" w14:textId="77777777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color w:val="000000" w:themeColor="text1"/>
          <w:spacing w:val="20"/>
          <w:sz w:val="26"/>
          <w:szCs w:val="26"/>
        </w:rPr>
      </w:pPr>
    </w:p>
    <w:p w:rsidR="009B5669" w:rsidRPr="00781956" w:rsidP="00781956" w14:paraId="5CE82C6D" w14:textId="77777777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color w:val="000000" w:themeColor="text1"/>
          <w:spacing w:val="20"/>
          <w:sz w:val="26"/>
          <w:szCs w:val="26"/>
        </w:rPr>
      </w:pPr>
    </w:p>
    <w:p w:rsidR="00781956" w:rsidRPr="00781956" w:rsidP="00781956" w14:paraId="51FD497B" w14:textId="77777777">
      <w:pPr>
        <w:pStyle w:val="Title"/>
        <w:tabs>
          <w:tab w:val="right" w:pos="9498"/>
        </w:tabs>
        <w:rPr>
          <w:bCs w:val="0"/>
          <w:color w:val="000000" w:themeColor="text1"/>
          <w:spacing w:val="20"/>
          <w:sz w:val="26"/>
          <w:szCs w:val="26"/>
        </w:rPr>
      </w:pPr>
      <w:r w:rsidRPr="00781956">
        <w:rPr>
          <w:bCs w:val="0"/>
          <w:color w:val="000000" w:themeColor="text1"/>
          <w:spacing w:val="20"/>
          <w:sz w:val="26"/>
          <w:szCs w:val="26"/>
        </w:rPr>
        <w:t>ПОСТАНОВЛЕНИЕ</w:t>
      </w:r>
    </w:p>
    <w:p w:rsidR="00781956" w:rsidRPr="00781956" w:rsidP="00781956" w14:paraId="7CF8E57F" w14:textId="77777777">
      <w:pPr>
        <w:pStyle w:val="Title"/>
        <w:tabs>
          <w:tab w:val="right" w:pos="9498"/>
        </w:tabs>
        <w:rPr>
          <w:b w:val="0"/>
          <w:bCs w:val="0"/>
          <w:color w:val="000000" w:themeColor="text1"/>
          <w:spacing w:val="20"/>
          <w:sz w:val="26"/>
          <w:szCs w:val="26"/>
        </w:rPr>
      </w:pPr>
    </w:p>
    <w:p w:rsidR="00781956" w:rsidRPr="00781956" w:rsidP="00781956" w14:paraId="738935F7" w14:textId="77777777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19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с. Грачёвка                                                                        </w:t>
      </w:r>
      <w:r w:rsidR="00E12C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152A">
        <w:rPr>
          <w:rFonts w:ascii="Times New Roman" w:hAnsi="Times New Roman" w:cs="Times New Roman"/>
          <w:color w:val="000000" w:themeColor="text1"/>
          <w:sz w:val="26"/>
          <w:szCs w:val="26"/>
        </w:rPr>
        <w:t>24 апреля 2024</w:t>
      </w:r>
      <w:r w:rsidRPr="007819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</w:p>
    <w:p w:rsidR="00781956" w:rsidRPr="00781956" w:rsidP="00781956" w14:paraId="71E8363E" w14:textId="77777777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19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781956" w:rsidRPr="00781956" w:rsidP="00781956" w14:paraId="7475EFEA" w14:textId="77777777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19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Мировой судья судебного участка № 1 Грачевского района Ставропольского края Ландина Д.О., </w:t>
      </w:r>
    </w:p>
    <w:p w:rsidR="00781956" w:rsidRPr="0085152A" w:rsidP="00781956" w14:paraId="6B81ECE6" w14:textId="0FB141E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956">
        <w:rPr>
          <w:rFonts w:ascii="Times New Roman" w:hAnsi="Times New Roman" w:cs="Times New Roman"/>
          <w:sz w:val="26"/>
          <w:szCs w:val="26"/>
        </w:rPr>
        <w:t xml:space="preserve">с участием: </w:t>
      </w:r>
      <w:r w:rsidRPr="00781956">
        <w:rPr>
          <w:rFonts w:ascii="Times New Roman" w:hAnsi="Times New Roman" w:cs="Times New Roman"/>
          <w:sz w:val="26"/>
          <w:szCs w:val="26"/>
        </w:rPr>
        <w:t>лица</w:t>
      </w:r>
      <w:r w:rsidRPr="00781956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</w:t>
      </w:r>
      <w:r w:rsidRPr="0085152A" w:rsidR="0085152A">
        <w:rPr>
          <w:rFonts w:ascii="Times New Roman" w:hAnsi="Times New Roman" w:cs="Times New Roman"/>
          <w:sz w:val="26"/>
          <w:szCs w:val="26"/>
        </w:rPr>
        <w:t xml:space="preserve">Омарова </w:t>
      </w:r>
      <w:r w:rsidR="00046338">
        <w:rPr>
          <w:rFonts w:ascii="Times New Roman" w:hAnsi="Times New Roman" w:cs="Times New Roman"/>
          <w:sz w:val="26"/>
          <w:szCs w:val="26"/>
        </w:rPr>
        <w:t>И.М.</w:t>
      </w:r>
      <w:r w:rsidRPr="0085152A">
        <w:rPr>
          <w:rFonts w:ascii="Times New Roman" w:hAnsi="Times New Roman" w:cs="Times New Roman"/>
          <w:sz w:val="26"/>
          <w:szCs w:val="26"/>
        </w:rPr>
        <w:t>,</w:t>
      </w:r>
    </w:p>
    <w:p w:rsidR="00781956" w:rsidRPr="00781956" w:rsidP="00781956" w14:paraId="726A2E5C" w14:textId="77777777">
      <w:pPr>
        <w:tabs>
          <w:tab w:val="right" w:pos="949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19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рассмотрев в помещении судебного участка № 1 Грачевского района материалы дела об административном правонарушении в отношении</w:t>
      </w:r>
    </w:p>
    <w:p w:rsidR="00781956" w:rsidRPr="00781956" w:rsidP="00781956" w14:paraId="6E817488" w14:textId="0B144DA4">
      <w:pPr>
        <w:pStyle w:val="BodyTextIndent"/>
        <w:tabs>
          <w:tab w:val="right" w:pos="9498"/>
        </w:tabs>
        <w:ind w:left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Омарова </w:t>
      </w:r>
      <w:r w:rsidR="00046338">
        <w:rPr>
          <w:sz w:val="26"/>
          <w:szCs w:val="26"/>
        </w:rPr>
        <w:t>И.М.</w:t>
      </w:r>
      <w:r w:rsidRPr="007E2DD2">
        <w:rPr>
          <w:sz w:val="26"/>
          <w:szCs w:val="26"/>
        </w:rPr>
        <w:t xml:space="preserve">, </w:t>
      </w:r>
      <w:r w:rsidR="00046338">
        <w:rPr>
          <w:sz w:val="26"/>
          <w:szCs w:val="26"/>
        </w:rPr>
        <w:t xml:space="preserve"> </w:t>
      </w:r>
    </w:p>
    <w:p w:rsidR="00781956" w:rsidRPr="00781956" w:rsidP="00781956" w14:paraId="77608202" w14:textId="77777777">
      <w:pPr>
        <w:pStyle w:val="BodyTextIndent"/>
        <w:tabs>
          <w:tab w:val="right" w:pos="9639"/>
        </w:tabs>
        <w:ind w:left="0" w:firstLine="709"/>
        <w:contextualSpacing/>
        <w:jc w:val="both"/>
        <w:rPr>
          <w:sz w:val="26"/>
          <w:szCs w:val="26"/>
        </w:rPr>
      </w:pPr>
      <w:r w:rsidRPr="00781956">
        <w:rPr>
          <w:color w:val="000000" w:themeColor="text1"/>
          <w:sz w:val="26"/>
          <w:szCs w:val="26"/>
        </w:rPr>
        <w:t>привлекаемого к административной ответственности за совершение административного правонарушения, предусмотренного ч. 1 ст. 20.25 Кодекса РФ об административных правонарушениях</w:t>
      </w:r>
      <w:r w:rsidRPr="00781956">
        <w:rPr>
          <w:sz w:val="26"/>
          <w:szCs w:val="26"/>
        </w:rPr>
        <w:t>, привлекаемому лицу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781956" w:rsidRPr="00781956" w:rsidP="00781956" w14:paraId="4C6889A0" w14:textId="77777777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1956" w:rsidRPr="00781956" w:rsidP="00781956" w14:paraId="6174A58D" w14:textId="77777777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0"/>
          <w:sz w:val="26"/>
          <w:szCs w:val="26"/>
        </w:rPr>
      </w:pPr>
      <w:r w:rsidRPr="00781956">
        <w:rPr>
          <w:rFonts w:ascii="Times New Roman" w:hAnsi="Times New Roman" w:cs="Times New Roman"/>
          <w:b/>
          <w:color w:val="000000" w:themeColor="text1"/>
          <w:spacing w:val="20"/>
          <w:sz w:val="26"/>
          <w:szCs w:val="26"/>
        </w:rPr>
        <w:t>УСТАНОВИЛ:</w:t>
      </w:r>
    </w:p>
    <w:p w:rsidR="00781956" w:rsidRPr="00781956" w:rsidP="00781956" w14:paraId="52FFF7AD" w14:textId="77777777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0"/>
          <w:sz w:val="26"/>
          <w:szCs w:val="26"/>
        </w:rPr>
      </w:pPr>
    </w:p>
    <w:p w:rsidR="00781956" w:rsidRPr="00781956" w:rsidP="00781956" w14:paraId="40CD7F70" w14:textId="3B33CADA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Омаров И.М.</w:t>
      </w:r>
      <w:r w:rsidRPr="007819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уплатил адм</w:t>
      </w:r>
      <w:r w:rsidR="00573F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инистративный штраф в размере </w:t>
      </w:r>
      <w:r w:rsidR="00046338">
        <w:rPr>
          <w:rFonts w:ascii="Times New Roman" w:hAnsi="Times New Roman" w:cs="Times New Roman"/>
          <w:color w:val="000000" w:themeColor="text1"/>
          <w:sz w:val="26"/>
          <w:szCs w:val="26"/>
        </w:rPr>
        <w:t>…</w:t>
      </w:r>
      <w:r w:rsidRPr="007819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 в срок, предусмотренный ч.1 ст. 32.2 Кодекса РФ об административных правонарушениях, согласно постановлению </w:t>
      </w:r>
      <w:r w:rsidRPr="00781956" w:rsidR="00803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делу об административном правонарушении </w:t>
      </w:r>
      <w:r w:rsidRPr="007819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046338">
        <w:rPr>
          <w:rFonts w:ascii="Times New Roman" w:hAnsi="Times New Roman" w:cs="Times New Roman"/>
          <w:color w:val="000000" w:themeColor="text1"/>
          <w:sz w:val="26"/>
          <w:szCs w:val="26"/>
        </w:rPr>
        <w:t>...</w:t>
      </w:r>
      <w:r w:rsidRPr="007819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046338">
        <w:rPr>
          <w:rFonts w:ascii="Times New Roman" w:hAnsi="Times New Roman" w:cs="Times New Roman"/>
          <w:color w:val="000000" w:themeColor="text1"/>
          <w:sz w:val="26"/>
          <w:szCs w:val="26"/>
        </w:rPr>
        <w:t>...</w:t>
      </w:r>
      <w:r w:rsidRPr="007819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</w:t>
      </w:r>
    </w:p>
    <w:p w:rsidR="00781956" w:rsidRPr="00781956" w:rsidP="00781956" w14:paraId="269ED27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95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81956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85152A">
        <w:rPr>
          <w:rFonts w:ascii="Times New Roman" w:hAnsi="Times New Roman" w:cs="Times New Roman"/>
          <w:color w:val="000000" w:themeColor="text1"/>
          <w:sz w:val="26"/>
          <w:szCs w:val="26"/>
        </w:rPr>
        <w:t>Омаров И.М.</w:t>
      </w:r>
      <w:r w:rsidRPr="00781956">
        <w:rPr>
          <w:rFonts w:ascii="Times New Roman" w:hAnsi="Times New Roman" w:cs="Times New Roman"/>
          <w:sz w:val="26"/>
          <w:szCs w:val="26"/>
        </w:rPr>
        <w:t xml:space="preserve"> признал вину в совершении правонарушения, предусмотренного ч. 1 ст. 20.25 Кодекса Российской Федерации об административных правонарушениях,</w:t>
      </w:r>
      <w:r w:rsidR="0085152A">
        <w:rPr>
          <w:rFonts w:ascii="Times New Roman" w:hAnsi="Times New Roman" w:cs="Times New Roman"/>
          <w:sz w:val="26"/>
          <w:szCs w:val="26"/>
        </w:rPr>
        <w:t xml:space="preserve"> раскаялся в содеянном, </w:t>
      </w:r>
      <w:r w:rsidRPr="00781956">
        <w:rPr>
          <w:rFonts w:ascii="Times New Roman" w:hAnsi="Times New Roman" w:cs="Times New Roman"/>
          <w:sz w:val="26"/>
          <w:szCs w:val="26"/>
        </w:rPr>
        <w:t>с обстоятельствами правонарушения, у</w:t>
      </w:r>
      <w:r w:rsidR="0085152A">
        <w:rPr>
          <w:rFonts w:ascii="Times New Roman" w:hAnsi="Times New Roman" w:cs="Times New Roman"/>
          <w:sz w:val="26"/>
          <w:szCs w:val="26"/>
        </w:rPr>
        <w:t>казанными в протоколе согласен</w:t>
      </w:r>
      <w:r w:rsidR="00BE6BD6">
        <w:rPr>
          <w:rFonts w:ascii="Times New Roman" w:hAnsi="Times New Roman" w:cs="Times New Roman"/>
          <w:sz w:val="26"/>
          <w:szCs w:val="26"/>
        </w:rPr>
        <w:t>.</w:t>
      </w:r>
    </w:p>
    <w:p w:rsidR="00781956" w:rsidRPr="00781956" w:rsidP="00781956" w14:paraId="35FDE758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1956">
        <w:rPr>
          <w:rFonts w:ascii="Times New Roman" w:hAnsi="Times New Roman" w:cs="Times New Roman"/>
          <w:sz w:val="26"/>
          <w:szCs w:val="26"/>
        </w:rPr>
        <w:t xml:space="preserve">Выслушав объяснения </w:t>
      </w:r>
      <w:r w:rsidR="0085152A">
        <w:rPr>
          <w:rFonts w:ascii="Times New Roman" w:hAnsi="Times New Roman" w:cs="Times New Roman"/>
          <w:color w:val="000000" w:themeColor="text1"/>
          <w:sz w:val="26"/>
          <w:szCs w:val="26"/>
        </w:rPr>
        <w:t>Омарова И.М.</w:t>
      </w:r>
      <w:r w:rsidRPr="00781956">
        <w:rPr>
          <w:rFonts w:ascii="Times New Roman" w:hAnsi="Times New Roman" w:cs="Times New Roman"/>
          <w:sz w:val="26"/>
          <w:szCs w:val="26"/>
        </w:rPr>
        <w:t>, и</w:t>
      </w:r>
      <w:r w:rsidRPr="00781956">
        <w:rPr>
          <w:rFonts w:ascii="Times New Roman" w:hAnsi="Times New Roman" w:cs="Times New Roman"/>
          <w:color w:val="000000" w:themeColor="text1"/>
          <w:sz w:val="26"/>
          <w:szCs w:val="26"/>
        </w:rPr>
        <w:t>зучив материалы дела об административном правонарушении, представленные доказательства, судья приходит к следующему:</w:t>
      </w:r>
    </w:p>
    <w:p w:rsidR="00781956" w:rsidRPr="00781956" w:rsidP="00781956" w14:paraId="68A0DDF4" w14:textId="2A5DC04A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1956">
        <w:rPr>
          <w:rFonts w:ascii="Times New Roman" w:hAnsi="Times New Roman" w:cs="Times New Roman"/>
          <w:color w:val="000000" w:themeColor="text1"/>
          <w:sz w:val="26"/>
          <w:szCs w:val="26"/>
        </w:rPr>
        <w:t>Доказательствами по делу являются: протокол об админи</w:t>
      </w:r>
      <w:r w:rsidR="008515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стративном правонарушении </w:t>
      </w:r>
      <w:r w:rsidR="00174991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8515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46338">
        <w:rPr>
          <w:rFonts w:ascii="Times New Roman" w:hAnsi="Times New Roman" w:cs="Times New Roman"/>
          <w:color w:val="000000" w:themeColor="text1"/>
          <w:sz w:val="26"/>
          <w:szCs w:val="26"/>
        </w:rPr>
        <w:t>…</w:t>
      </w:r>
      <w:r w:rsidRPr="007819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85152A">
        <w:rPr>
          <w:rFonts w:ascii="Times New Roman" w:hAnsi="Times New Roman" w:cs="Times New Roman"/>
          <w:color w:val="000000" w:themeColor="text1"/>
          <w:sz w:val="26"/>
          <w:szCs w:val="26"/>
        </w:rPr>
        <w:t>24.04.2024</w:t>
      </w:r>
      <w:r w:rsidRPr="007819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года, постановление по делу об административном правонарушении № </w:t>
      </w:r>
      <w:r w:rsidR="00046338">
        <w:rPr>
          <w:rFonts w:ascii="Times New Roman" w:hAnsi="Times New Roman" w:cs="Times New Roman"/>
          <w:color w:val="000000" w:themeColor="text1"/>
          <w:sz w:val="26"/>
          <w:szCs w:val="26"/>
        </w:rPr>
        <w:t>...</w:t>
      </w:r>
      <w:r w:rsidRPr="00781956" w:rsidR="00BC26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046338">
        <w:rPr>
          <w:rFonts w:ascii="Times New Roman" w:hAnsi="Times New Roman" w:cs="Times New Roman"/>
          <w:color w:val="000000" w:themeColor="text1"/>
          <w:sz w:val="26"/>
          <w:szCs w:val="26"/>
        </w:rPr>
        <w:t>...</w:t>
      </w:r>
      <w:r w:rsidRPr="00781956" w:rsidR="00BC26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81956">
        <w:rPr>
          <w:rFonts w:ascii="Times New Roman" w:hAnsi="Times New Roman" w:cs="Times New Roman"/>
          <w:color w:val="000000" w:themeColor="text1"/>
          <w:sz w:val="26"/>
          <w:szCs w:val="26"/>
        </w:rPr>
        <w:t>года</w:t>
      </w:r>
      <w:r w:rsidR="002812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803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акт об обнаружении правонарушения от </w:t>
      </w:r>
      <w:r w:rsidR="0085152A">
        <w:rPr>
          <w:rFonts w:ascii="Times New Roman" w:hAnsi="Times New Roman" w:cs="Times New Roman"/>
          <w:color w:val="000000" w:themeColor="text1"/>
          <w:sz w:val="26"/>
          <w:szCs w:val="26"/>
        </w:rPr>
        <w:t>24.04.2024</w:t>
      </w:r>
      <w:r w:rsidR="007749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</w:t>
      </w:r>
    </w:p>
    <w:p w:rsidR="00781956" w:rsidRPr="00781956" w:rsidP="00781956" w14:paraId="7E6FC250" w14:textId="7901DA6A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19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постановлению </w:t>
      </w:r>
      <w:r w:rsidRPr="00781956" w:rsidR="00803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делу об административном правонарушении </w:t>
      </w:r>
      <w:r w:rsidR="00803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781956" w:rsidR="00803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046338">
        <w:rPr>
          <w:rFonts w:ascii="Times New Roman" w:hAnsi="Times New Roman" w:cs="Times New Roman"/>
          <w:color w:val="000000" w:themeColor="text1"/>
          <w:sz w:val="26"/>
          <w:szCs w:val="26"/>
        </w:rPr>
        <w:t>...</w:t>
      </w:r>
      <w:r w:rsidRPr="00781956" w:rsidR="00BC26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046338">
        <w:rPr>
          <w:rFonts w:ascii="Times New Roman" w:hAnsi="Times New Roman" w:cs="Times New Roman"/>
          <w:color w:val="000000" w:themeColor="text1"/>
          <w:sz w:val="26"/>
          <w:szCs w:val="26"/>
        </w:rPr>
        <w:t>...</w:t>
      </w:r>
      <w:r w:rsidRPr="00781956" w:rsidR="00BC26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81956" w:rsidR="008037D2">
        <w:rPr>
          <w:rFonts w:ascii="Times New Roman" w:hAnsi="Times New Roman" w:cs="Times New Roman"/>
          <w:color w:val="000000" w:themeColor="text1"/>
          <w:sz w:val="26"/>
          <w:szCs w:val="26"/>
        </w:rPr>
        <w:t>года</w:t>
      </w:r>
      <w:r w:rsidRPr="007819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85152A">
        <w:rPr>
          <w:rFonts w:ascii="Times New Roman" w:hAnsi="Times New Roman" w:cs="Times New Roman"/>
          <w:color w:val="000000" w:themeColor="text1"/>
          <w:sz w:val="26"/>
          <w:szCs w:val="26"/>
        </w:rPr>
        <w:t>Омарову И.М.</w:t>
      </w:r>
      <w:r w:rsidRPr="007819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назначено административное наказание в виде админ</w:t>
      </w:r>
      <w:r w:rsidR="002812BE">
        <w:rPr>
          <w:rFonts w:ascii="Times New Roman" w:hAnsi="Times New Roman" w:cs="Times New Roman"/>
          <w:color w:val="000000" w:themeColor="text1"/>
          <w:sz w:val="26"/>
          <w:szCs w:val="26"/>
        </w:rPr>
        <w:t>истративного штрафа в ра</w:t>
      </w:r>
      <w:r w:rsidR="0085152A">
        <w:rPr>
          <w:rFonts w:ascii="Times New Roman" w:hAnsi="Times New Roman" w:cs="Times New Roman"/>
          <w:color w:val="000000" w:themeColor="text1"/>
          <w:sz w:val="26"/>
          <w:szCs w:val="26"/>
        </w:rPr>
        <w:t>змере</w:t>
      </w:r>
      <w:r w:rsidR="008515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46338">
        <w:rPr>
          <w:rFonts w:ascii="Times New Roman" w:hAnsi="Times New Roman" w:cs="Times New Roman"/>
          <w:color w:val="000000" w:themeColor="text1"/>
          <w:sz w:val="26"/>
          <w:szCs w:val="26"/>
        </w:rPr>
        <w:t>..</w:t>
      </w:r>
      <w:r w:rsidRPr="007819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рублей.</w:t>
      </w:r>
    </w:p>
    <w:p w:rsidR="00781956" w:rsidRPr="00781956" w:rsidP="00781956" w14:paraId="207E6DC0" w14:textId="78A89DEA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819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материалам дела, постановление </w:t>
      </w:r>
      <w:r w:rsidRPr="00781956" w:rsidR="00803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делу об административном правонарушении № </w:t>
      </w:r>
      <w:r w:rsidR="00046338">
        <w:rPr>
          <w:rFonts w:ascii="Times New Roman" w:hAnsi="Times New Roman" w:cs="Times New Roman"/>
          <w:color w:val="000000" w:themeColor="text1"/>
          <w:sz w:val="26"/>
          <w:szCs w:val="26"/>
        </w:rPr>
        <w:t>...</w:t>
      </w:r>
      <w:r w:rsidRPr="00781956" w:rsidR="00BC26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046338">
        <w:rPr>
          <w:rFonts w:ascii="Times New Roman" w:hAnsi="Times New Roman" w:cs="Times New Roman"/>
          <w:color w:val="000000" w:themeColor="text1"/>
          <w:sz w:val="26"/>
          <w:szCs w:val="26"/>
        </w:rPr>
        <w:t>...</w:t>
      </w:r>
      <w:r w:rsidRPr="00781956" w:rsidR="00BC26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81956" w:rsidR="00803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</w:t>
      </w:r>
      <w:r w:rsidRPr="00781956">
        <w:rPr>
          <w:rFonts w:ascii="Times New Roman" w:hAnsi="Times New Roman" w:cs="Times New Roman"/>
          <w:color w:val="000000" w:themeColor="text1"/>
          <w:sz w:val="26"/>
          <w:szCs w:val="26"/>
        </w:rPr>
        <w:t>вступило в законную силу</w:t>
      </w:r>
      <w:r w:rsidRPr="007819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46338">
        <w:rPr>
          <w:rFonts w:ascii="Times New Roman" w:hAnsi="Times New Roman" w:cs="Times New Roman"/>
          <w:color w:val="000000" w:themeColor="text1"/>
          <w:sz w:val="26"/>
          <w:szCs w:val="26"/>
        </w:rPr>
        <w:t>…</w:t>
      </w:r>
      <w:r w:rsidR="00DF76A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F76A2">
        <w:rPr>
          <w:rFonts w:ascii="Times New Roman" w:hAnsi="Times New Roman" w:cs="Times New Roman"/>
          <w:color w:val="000000" w:themeColor="text1"/>
          <w:sz w:val="26"/>
          <w:szCs w:val="26"/>
        </w:rPr>
        <w:t>2024</w:t>
      </w:r>
      <w:r w:rsidR="007749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81956">
        <w:rPr>
          <w:rFonts w:ascii="Times New Roman" w:hAnsi="Times New Roman" w:cs="Times New Roman"/>
          <w:color w:val="000000" w:themeColor="text1"/>
          <w:sz w:val="26"/>
          <w:szCs w:val="26"/>
        </w:rPr>
        <w:t>года.</w:t>
      </w:r>
    </w:p>
    <w:p w:rsidR="00781956" w:rsidRPr="00781956" w:rsidP="005F2F2F" w14:paraId="2D452DCD" w14:textId="77777777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1956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ч. 1 ст. 32.2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административных правонарушениях.</w:t>
      </w:r>
    </w:p>
    <w:p w:rsidR="00781956" w:rsidRPr="000C3426" w:rsidP="005F2F2F" w14:paraId="51FADD26" w14:textId="32299110">
      <w:pPr>
        <w:tabs>
          <w:tab w:val="left" w:pos="7365"/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Учитывая </w:t>
      </w:r>
      <w:r w:rsidRPr="007819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указанные нормы права, </w:t>
      </w:r>
      <w:r w:rsidRPr="000C3426">
        <w:rPr>
          <w:rFonts w:ascii="Times New Roman" w:hAnsi="Times New Roman" w:cs="Times New Roman"/>
          <w:sz w:val="26"/>
          <w:szCs w:val="26"/>
        </w:rPr>
        <w:t xml:space="preserve">а также то, что постановление </w:t>
      </w:r>
      <w:r w:rsidRPr="000C3426" w:rsidR="008037D2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№ </w:t>
      </w:r>
      <w:r w:rsidR="00046338">
        <w:rPr>
          <w:rFonts w:ascii="Times New Roman" w:hAnsi="Times New Roman" w:cs="Times New Roman"/>
          <w:sz w:val="26"/>
          <w:szCs w:val="26"/>
        </w:rPr>
        <w:t>...</w:t>
      </w:r>
      <w:r w:rsidRPr="000C3426" w:rsidR="00BC2661">
        <w:rPr>
          <w:rFonts w:ascii="Times New Roman" w:hAnsi="Times New Roman" w:cs="Times New Roman"/>
          <w:sz w:val="26"/>
          <w:szCs w:val="26"/>
        </w:rPr>
        <w:t xml:space="preserve">от </w:t>
      </w:r>
      <w:r w:rsidR="00046338">
        <w:rPr>
          <w:rFonts w:ascii="Times New Roman" w:hAnsi="Times New Roman" w:cs="Times New Roman"/>
          <w:sz w:val="26"/>
          <w:szCs w:val="26"/>
        </w:rPr>
        <w:t>...</w:t>
      </w:r>
      <w:r w:rsidRPr="000C3426" w:rsidR="00BC2661">
        <w:rPr>
          <w:rFonts w:ascii="Times New Roman" w:hAnsi="Times New Roman" w:cs="Times New Roman"/>
          <w:sz w:val="26"/>
          <w:szCs w:val="26"/>
        </w:rPr>
        <w:t xml:space="preserve"> </w:t>
      </w:r>
      <w:r w:rsidRPr="000C3426" w:rsidR="008037D2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0C3426">
        <w:rPr>
          <w:rFonts w:ascii="Times New Roman" w:hAnsi="Times New Roman" w:cs="Times New Roman"/>
          <w:sz w:val="26"/>
          <w:szCs w:val="26"/>
        </w:rPr>
        <w:t xml:space="preserve">вступило в законную силу </w:t>
      </w:r>
      <w:r w:rsidR="00046338">
        <w:rPr>
          <w:rFonts w:ascii="Times New Roman" w:hAnsi="Times New Roman" w:cs="Times New Roman"/>
          <w:sz w:val="26"/>
          <w:szCs w:val="26"/>
        </w:rPr>
        <w:t>…</w:t>
      </w:r>
      <w:r w:rsidRPr="000C3426" w:rsidR="00DF76A2">
        <w:rPr>
          <w:rFonts w:ascii="Times New Roman" w:hAnsi="Times New Roman" w:cs="Times New Roman"/>
          <w:sz w:val="26"/>
          <w:szCs w:val="26"/>
        </w:rPr>
        <w:t>.2024</w:t>
      </w:r>
      <w:r w:rsidRPr="000C3426">
        <w:rPr>
          <w:rFonts w:ascii="Times New Roman" w:hAnsi="Times New Roman" w:cs="Times New Roman"/>
          <w:sz w:val="26"/>
          <w:szCs w:val="26"/>
        </w:rPr>
        <w:t xml:space="preserve"> года, </w:t>
      </w:r>
      <w:r w:rsidRPr="000C3426" w:rsidR="0085152A">
        <w:rPr>
          <w:rFonts w:ascii="Times New Roman" w:hAnsi="Times New Roman" w:cs="Times New Roman"/>
          <w:sz w:val="26"/>
          <w:szCs w:val="26"/>
        </w:rPr>
        <w:t>Омарову И.М.</w:t>
      </w:r>
      <w:r w:rsidRPr="000C3426" w:rsidR="008037D2">
        <w:rPr>
          <w:rFonts w:ascii="Times New Roman" w:hAnsi="Times New Roman" w:cs="Times New Roman"/>
          <w:sz w:val="26"/>
          <w:szCs w:val="26"/>
        </w:rPr>
        <w:t xml:space="preserve"> </w:t>
      </w:r>
      <w:r w:rsidRPr="000C3426">
        <w:rPr>
          <w:rFonts w:ascii="Times New Roman" w:hAnsi="Times New Roman" w:cs="Times New Roman"/>
          <w:sz w:val="26"/>
          <w:szCs w:val="26"/>
        </w:rPr>
        <w:t>надлежало уплатить административный штраф в добровольном порядке в срок до</w:t>
      </w:r>
      <w:r w:rsidRPr="000C3426" w:rsidR="008037D2">
        <w:rPr>
          <w:rFonts w:ascii="Times New Roman" w:hAnsi="Times New Roman" w:cs="Times New Roman"/>
          <w:sz w:val="26"/>
          <w:szCs w:val="26"/>
        </w:rPr>
        <w:t xml:space="preserve"> </w:t>
      </w:r>
      <w:r w:rsidR="00046338">
        <w:rPr>
          <w:rFonts w:ascii="Times New Roman" w:hAnsi="Times New Roman" w:cs="Times New Roman"/>
          <w:sz w:val="26"/>
          <w:szCs w:val="26"/>
        </w:rPr>
        <w:t>…</w:t>
      </w:r>
      <w:r w:rsidRPr="000C3426" w:rsidR="002812BE">
        <w:rPr>
          <w:rFonts w:ascii="Times New Roman" w:hAnsi="Times New Roman" w:cs="Times New Roman"/>
          <w:sz w:val="26"/>
          <w:szCs w:val="26"/>
        </w:rPr>
        <w:t>.</w:t>
      </w:r>
      <w:r w:rsidRPr="000C3426">
        <w:rPr>
          <w:rFonts w:ascii="Times New Roman" w:hAnsi="Times New Roman" w:cs="Times New Roman"/>
          <w:sz w:val="26"/>
          <w:szCs w:val="26"/>
        </w:rPr>
        <w:t>202</w:t>
      </w:r>
      <w:r w:rsidRPr="000C3426" w:rsidR="000C3426">
        <w:rPr>
          <w:rFonts w:ascii="Times New Roman" w:hAnsi="Times New Roman" w:cs="Times New Roman"/>
          <w:sz w:val="26"/>
          <w:szCs w:val="26"/>
        </w:rPr>
        <w:t>4</w:t>
      </w:r>
      <w:r w:rsidRPr="000C3426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781956" w:rsidRPr="000C3426" w:rsidP="005F2F2F" w14:paraId="2002E62E" w14:textId="78497632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426">
        <w:rPr>
          <w:rFonts w:ascii="Times New Roman" w:hAnsi="Times New Roman" w:cs="Times New Roman"/>
          <w:sz w:val="26"/>
          <w:szCs w:val="26"/>
        </w:rPr>
        <w:t xml:space="preserve">Доказательства уплаты </w:t>
      </w:r>
      <w:r w:rsidRPr="000C3426" w:rsidR="0085152A">
        <w:rPr>
          <w:rFonts w:ascii="Times New Roman" w:hAnsi="Times New Roman" w:cs="Times New Roman"/>
          <w:sz w:val="26"/>
          <w:szCs w:val="26"/>
        </w:rPr>
        <w:t>Омаровым И.М.</w:t>
      </w:r>
      <w:r w:rsidRPr="000C3426">
        <w:rPr>
          <w:rFonts w:ascii="Times New Roman" w:hAnsi="Times New Roman" w:cs="Times New Roman"/>
          <w:sz w:val="26"/>
          <w:szCs w:val="26"/>
        </w:rPr>
        <w:t xml:space="preserve"> административного штрафа по постановлению по делу об административном правонарушении </w:t>
      </w:r>
      <w:r w:rsidRPr="000C3426" w:rsidR="008037D2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№ </w:t>
      </w:r>
      <w:r w:rsidR="00046338">
        <w:rPr>
          <w:rFonts w:ascii="Times New Roman" w:hAnsi="Times New Roman" w:cs="Times New Roman"/>
          <w:sz w:val="26"/>
          <w:szCs w:val="26"/>
        </w:rPr>
        <w:t>...</w:t>
      </w:r>
      <w:r w:rsidRPr="000C3426" w:rsidR="00BC2661">
        <w:rPr>
          <w:rFonts w:ascii="Times New Roman" w:hAnsi="Times New Roman" w:cs="Times New Roman"/>
          <w:sz w:val="26"/>
          <w:szCs w:val="26"/>
        </w:rPr>
        <w:t xml:space="preserve">от </w:t>
      </w:r>
      <w:r w:rsidR="00046338">
        <w:rPr>
          <w:rFonts w:ascii="Times New Roman" w:hAnsi="Times New Roman" w:cs="Times New Roman"/>
          <w:sz w:val="26"/>
          <w:szCs w:val="26"/>
        </w:rPr>
        <w:t>...</w:t>
      </w:r>
      <w:r w:rsidRPr="000C3426" w:rsidR="00BC2661">
        <w:rPr>
          <w:rFonts w:ascii="Times New Roman" w:hAnsi="Times New Roman" w:cs="Times New Roman"/>
          <w:sz w:val="26"/>
          <w:szCs w:val="26"/>
        </w:rPr>
        <w:t xml:space="preserve"> </w:t>
      </w:r>
      <w:r w:rsidRPr="000C3426" w:rsidR="008037D2">
        <w:rPr>
          <w:rFonts w:ascii="Times New Roman" w:hAnsi="Times New Roman" w:cs="Times New Roman"/>
          <w:sz w:val="26"/>
          <w:szCs w:val="26"/>
        </w:rPr>
        <w:t>года</w:t>
      </w:r>
      <w:r w:rsidRPr="000C3426">
        <w:rPr>
          <w:rFonts w:ascii="Times New Roman" w:hAnsi="Times New Roman" w:cs="Times New Roman"/>
          <w:sz w:val="26"/>
          <w:szCs w:val="26"/>
        </w:rPr>
        <w:t>, в срок до</w:t>
      </w:r>
      <w:r w:rsidRPr="000C3426">
        <w:rPr>
          <w:rFonts w:ascii="Times New Roman" w:hAnsi="Times New Roman" w:cs="Times New Roman"/>
          <w:sz w:val="26"/>
          <w:szCs w:val="26"/>
        </w:rPr>
        <w:t xml:space="preserve"> </w:t>
      </w:r>
      <w:r w:rsidR="00046338">
        <w:rPr>
          <w:rFonts w:ascii="Times New Roman" w:hAnsi="Times New Roman" w:cs="Times New Roman"/>
          <w:sz w:val="26"/>
          <w:szCs w:val="26"/>
        </w:rPr>
        <w:t>….</w:t>
      </w:r>
      <w:r w:rsidRPr="000C3426" w:rsidR="000C3426">
        <w:rPr>
          <w:rFonts w:ascii="Times New Roman" w:hAnsi="Times New Roman" w:cs="Times New Roman"/>
          <w:sz w:val="26"/>
          <w:szCs w:val="26"/>
        </w:rPr>
        <w:t>.2024</w:t>
      </w:r>
      <w:r w:rsidRPr="000C3426">
        <w:rPr>
          <w:rFonts w:ascii="Times New Roman" w:hAnsi="Times New Roman" w:cs="Times New Roman"/>
          <w:sz w:val="26"/>
          <w:szCs w:val="26"/>
        </w:rPr>
        <w:t xml:space="preserve"> года, в материалах дела отсутствуют, и судье не представлены.</w:t>
      </w:r>
    </w:p>
    <w:p w:rsidR="00781956" w:rsidRPr="009B5669" w:rsidP="005F2F2F" w14:paraId="2A45315A" w14:textId="77777777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3426">
        <w:rPr>
          <w:rFonts w:ascii="Times New Roman" w:hAnsi="Times New Roman" w:cs="Times New Roman"/>
          <w:sz w:val="26"/>
          <w:szCs w:val="26"/>
        </w:rPr>
        <w:t xml:space="preserve">Оценив собранные по административному делу доказательства в соответствии со ст. 26.11 Кодекса РФ об административных правонарушениях, а также с позиции требования закона при их получении в соответствии с ч. 3 ст. 26.2 Кодекса РФ об административных правонарушениях, судья считает вину </w:t>
      </w:r>
      <w:r w:rsidRPr="000C3426" w:rsidR="0085152A">
        <w:rPr>
          <w:rFonts w:ascii="Times New Roman" w:hAnsi="Times New Roman" w:cs="Times New Roman"/>
          <w:sz w:val="26"/>
          <w:szCs w:val="26"/>
        </w:rPr>
        <w:t>Омарова И.М.</w:t>
      </w:r>
      <w:r w:rsidRPr="000C3426">
        <w:rPr>
          <w:rFonts w:ascii="Times New Roman" w:hAnsi="Times New Roman" w:cs="Times New Roman"/>
          <w:sz w:val="26"/>
          <w:szCs w:val="26"/>
        </w:rPr>
        <w:t xml:space="preserve">, в совершении административного правонарушения, предусмотренного </w:t>
      </w:r>
      <w:r w:rsidRPr="009B5669">
        <w:rPr>
          <w:rFonts w:ascii="Times New Roman" w:hAnsi="Times New Roman" w:cs="Times New Roman"/>
          <w:color w:val="000000" w:themeColor="text1"/>
          <w:sz w:val="26"/>
          <w:szCs w:val="26"/>
        </w:rPr>
        <w:t>ч. 1 ст. 20.25 Кодекса РФ об административных правонарушениях, доказанной.</w:t>
      </w:r>
    </w:p>
    <w:p w:rsidR="00781956" w:rsidRPr="009B5669" w:rsidP="005F2F2F" w14:paraId="3B831DD7" w14:textId="44584312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6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Деяние </w:t>
      </w:r>
      <w:r w:rsidRPr="009B5669" w:rsidR="0085152A">
        <w:rPr>
          <w:rFonts w:ascii="Times New Roman" w:hAnsi="Times New Roman" w:cs="Times New Roman"/>
          <w:sz w:val="26"/>
          <w:szCs w:val="26"/>
        </w:rPr>
        <w:t xml:space="preserve">Омарова </w:t>
      </w:r>
      <w:r w:rsidR="00046338">
        <w:rPr>
          <w:rFonts w:ascii="Times New Roman" w:hAnsi="Times New Roman" w:cs="Times New Roman"/>
          <w:sz w:val="26"/>
          <w:szCs w:val="26"/>
        </w:rPr>
        <w:t>И.М.</w:t>
      </w:r>
      <w:r w:rsidRPr="009B5669" w:rsidR="008515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5669">
        <w:rPr>
          <w:rFonts w:ascii="Times New Roman" w:hAnsi="Times New Roman" w:cs="Times New Roman"/>
          <w:color w:val="000000" w:themeColor="text1"/>
          <w:sz w:val="26"/>
          <w:szCs w:val="26"/>
        </w:rPr>
        <w:t>судья квалифицирует по ч. 1 ст.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9B5669" w:rsidRPr="009B5669" w:rsidP="009B5669" w14:paraId="301C9A45" w14:textId="77777777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5669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 w:rsidRPr="009B5669">
        <w:rPr>
          <w:rFonts w:ascii="Times New Roman" w:hAnsi="Times New Roman" w:cs="Times New Roman"/>
          <w:color w:val="000000" w:themeColor="text1"/>
          <w:sz w:val="26"/>
          <w:szCs w:val="26"/>
        </w:rPr>
        <w:t>Омарова И.М.</w:t>
      </w:r>
      <w:r w:rsidRPr="009B5669">
        <w:rPr>
          <w:rFonts w:ascii="Times New Roman" w:hAnsi="Times New Roman" w:cs="Times New Roman"/>
          <w:sz w:val="26"/>
          <w:szCs w:val="26"/>
        </w:rPr>
        <w:t xml:space="preserve">, </w:t>
      </w:r>
      <w:r w:rsidRPr="009B5669">
        <w:rPr>
          <w:rFonts w:ascii="Times New Roman" w:hAnsi="Times New Roman" w:cs="Times New Roman"/>
          <w:color w:val="000000"/>
          <w:sz w:val="26"/>
          <w:szCs w:val="26"/>
        </w:rPr>
        <w:t>предусмотренным п.1 ч.1 ст.4.2 КоАП РФ, суд считает признание им своей вины, его раскаяние в совершенном правонарушении.</w:t>
      </w:r>
    </w:p>
    <w:p w:rsidR="009B5669" w:rsidRPr="009B5669" w:rsidP="009B5669" w14:paraId="545728C0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669">
        <w:rPr>
          <w:rFonts w:ascii="Times New Roman" w:hAnsi="Times New Roman" w:cs="Times New Roman"/>
          <w:sz w:val="26"/>
          <w:szCs w:val="26"/>
        </w:rPr>
        <w:t xml:space="preserve">К обстоятельствам, отягчающим административную ответственность </w:t>
      </w:r>
      <w:r w:rsidRPr="009B5669">
        <w:rPr>
          <w:rFonts w:ascii="Times New Roman" w:hAnsi="Times New Roman" w:cs="Times New Roman"/>
          <w:color w:val="000000" w:themeColor="text1"/>
          <w:sz w:val="26"/>
          <w:szCs w:val="26"/>
        </w:rPr>
        <w:t>Омарова И.М.</w:t>
      </w:r>
      <w:r w:rsidRPr="009B5669">
        <w:rPr>
          <w:rFonts w:ascii="Times New Roman" w:hAnsi="Times New Roman" w:cs="Times New Roman"/>
          <w:sz w:val="26"/>
          <w:szCs w:val="26"/>
        </w:rPr>
        <w:t xml:space="preserve"> в соответствии с п.2 ч.1 ст. 4.3 Кодекса Российской Федерации об административных правонарушениях, суд относит повторное совершение однородного правонарушения, так как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</w:t>
      </w:r>
      <w:hyperlink r:id="rId4" w:history="1">
        <w:r w:rsidRPr="009B5669">
          <w:rPr>
            <w:rStyle w:val="Hyperlink"/>
            <w:rFonts w:ascii="Times New Roman" w:hAnsi="Times New Roman" w:cs="Times New Roman"/>
            <w:color w:val="000000"/>
            <w:sz w:val="26"/>
            <w:szCs w:val="26"/>
            <w:u w:val="none"/>
          </w:rPr>
          <w:t>ст.4.6</w:t>
        </w:r>
      </w:hyperlink>
      <w:r w:rsidRPr="009B5669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      </w:t>
      </w:r>
    </w:p>
    <w:p w:rsidR="0080405F" w:rsidRPr="009B5669" w:rsidP="009B5669" w14:paraId="2EC325DE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669">
        <w:rPr>
          <w:rFonts w:ascii="Times New Roman" w:hAnsi="Times New Roman" w:cs="Times New Roman"/>
          <w:color w:val="000000" w:themeColor="text1"/>
          <w:sz w:val="26"/>
          <w:szCs w:val="26"/>
        </w:rPr>
        <w:t>Санкция</w:t>
      </w:r>
      <w:hyperlink r:id="rId5" w:history="1">
        <w:r w:rsidRPr="009B5669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части 1 статьи 20.25</w:t>
        </w:r>
      </w:hyperlink>
      <w:r w:rsidRPr="009B56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2F2F" w:rsidRPr="009B5669" w:rsidP="005F2F2F" w14:paraId="0F908081" w14:textId="7777777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9B5669">
        <w:rPr>
          <w:sz w:val="26"/>
          <w:szCs w:val="26"/>
        </w:rPr>
        <w:t>При назначении наказания суд учитывает характер и обстоятельства совершения правонарушения, личность правонарушителя</w:t>
      </w:r>
      <w:r w:rsidRPr="009B5669">
        <w:rPr>
          <w:color w:val="000000" w:themeColor="text1"/>
          <w:sz w:val="26"/>
          <w:szCs w:val="26"/>
        </w:rPr>
        <w:t xml:space="preserve"> </w:t>
      </w:r>
      <w:r w:rsidRPr="009B5669" w:rsidR="009B5669">
        <w:rPr>
          <w:color w:val="000000" w:themeColor="text1"/>
          <w:sz w:val="26"/>
          <w:szCs w:val="26"/>
        </w:rPr>
        <w:t>Омарова И.М.</w:t>
      </w:r>
      <w:r w:rsidRPr="009B5669">
        <w:rPr>
          <w:sz w:val="26"/>
          <w:szCs w:val="26"/>
        </w:rPr>
        <w:t xml:space="preserve">, не работающего, </w:t>
      </w:r>
      <w:r w:rsidRPr="009B5669" w:rsidR="009B5669">
        <w:rPr>
          <w:sz w:val="26"/>
          <w:szCs w:val="26"/>
        </w:rPr>
        <w:t>наличие</w:t>
      </w:r>
      <w:r w:rsidRPr="009B5669">
        <w:rPr>
          <w:sz w:val="26"/>
          <w:szCs w:val="26"/>
        </w:rPr>
        <w:t xml:space="preserve"> обстоятельств, смягчающих, отягчающих административную ответственность, и считает необходимым</w:t>
      </w:r>
      <w:r w:rsidRPr="009B5669" w:rsidR="0080405F">
        <w:rPr>
          <w:sz w:val="26"/>
          <w:szCs w:val="26"/>
        </w:rPr>
        <w:t xml:space="preserve"> назначить ему наказ</w:t>
      </w:r>
      <w:r w:rsidRPr="009B5669">
        <w:rPr>
          <w:sz w:val="26"/>
          <w:szCs w:val="26"/>
        </w:rPr>
        <w:t>ание в виде обязательных работ</w:t>
      </w:r>
      <w:r w:rsidRPr="009B5669" w:rsidR="0080405F">
        <w:rPr>
          <w:sz w:val="26"/>
          <w:szCs w:val="26"/>
        </w:rPr>
        <w:t xml:space="preserve">, при этом, не находя оснований для назначения наказания в виде </w:t>
      </w:r>
      <w:r w:rsidRPr="009B5669" w:rsidR="007749A5">
        <w:rPr>
          <w:sz w:val="26"/>
          <w:szCs w:val="26"/>
        </w:rPr>
        <w:t xml:space="preserve">административного </w:t>
      </w:r>
      <w:r w:rsidRPr="009B5669" w:rsidR="0080405F">
        <w:rPr>
          <w:sz w:val="26"/>
          <w:szCs w:val="26"/>
        </w:rPr>
        <w:t>штрафа, административного ареста.</w:t>
      </w:r>
    </w:p>
    <w:p w:rsidR="005F2F2F" w:rsidRPr="009B5669" w:rsidP="005F2F2F" w14:paraId="359E99F3" w14:textId="7777777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9B5669">
        <w:rPr>
          <w:sz w:val="26"/>
          <w:szCs w:val="26"/>
        </w:rPr>
        <w:t>В соответствии с  ч. 3 </w:t>
      </w:r>
      <w:hyperlink r:id="rId6" w:history="1">
        <w:r w:rsidRPr="009B5669">
          <w:rPr>
            <w:rStyle w:val="Hyperlink"/>
            <w:color w:val="auto"/>
            <w:sz w:val="26"/>
            <w:szCs w:val="26"/>
            <w:u w:val="none"/>
          </w:rPr>
          <w:t>ст. 3.13 КоАП РФ</w:t>
        </w:r>
      </w:hyperlink>
      <w:r w:rsidRPr="009B5669">
        <w:rPr>
          <w:sz w:val="26"/>
          <w:szCs w:val="26"/>
        </w:rPr>
        <w:t xml:space="preserve"> оснований, препятствующих назначению наказания  в виде обязательных работ, не имеется. </w:t>
      </w:r>
    </w:p>
    <w:p w:rsidR="0080405F" w:rsidRPr="009B5669" w:rsidP="005F2F2F" w14:paraId="2084C4E3" w14:textId="7777777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9B5669">
        <w:rPr>
          <w:color w:val="000000"/>
          <w:sz w:val="26"/>
          <w:szCs w:val="26"/>
        </w:rPr>
        <w:t xml:space="preserve">Обстоятельств, исключающих производство по делу, а также оснований для освобождения </w:t>
      </w:r>
      <w:r w:rsidRPr="009B5669" w:rsidR="009B5669">
        <w:rPr>
          <w:color w:val="000000" w:themeColor="text1"/>
          <w:sz w:val="26"/>
          <w:szCs w:val="26"/>
        </w:rPr>
        <w:t>Омарова И.М.</w:t>
      </w:r>
      <w:r w:rsidRPr="009B5669">
        <w:rPr>
          <w:sz w:val="26"/>
          <w:szCs w:val="26"/>
        </w:rPr>
        <w:t xml:space="preserve"> </w:t>
      </w:r>
      <w:r w:rsidRPr="009B5669">
        <w:rPr>
          <w:color w:val="000000"/>
          <w:sz w:val="26"/>
          <w:szCs w:val="26"/>
        </w:rPr>
        <w:t xml:space="preserve">от административной ответственности, судом не установлено. </w:t>
      </w:r>
    </w:p>
    <w:p w:rsidR="005F2F2F" w:rsidRPr="009B5669" w:rsidP="005F2F2F" w14:paraId="2082087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5669">
        <w:rPr>
          <w:rFonts w:ascii="Times New Roman" w:hAnsi="Times New Roman"/>
          <w:sz w:val="26"/>
          <w:szCs w:val="26"/>
        </w:rPr>
        <w:t>Срок давности, привлечения к административной ответственности</w:t>
      </w:r>
      <w:r w:rsidRPr="009B56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5669" w:rsidR="009B5669">
        <w:rPr>
          <w:rFonts w:ascii="Times New Roman" w:hAnsi="Times New Roman" w:cs="Times New Roman"/>
          <w:color w:val="000000" w:themeColor="text1"/>
          <w:sz w:val="26"/>
          <w:szCs w:val="26"/>
        </w:rPr>
        <w:t>Омарова И.М.</w:t>
      </w:r>
      <w:r w:rsidRPr="009B5669">
        <w:rPr>
          <w:rFonts w:ascii="Times New Roman" w:hAnsi="Times New Roman"/>
          <w:sz w:val="26"/>
          <w:szCs w:val="26"/>
        </w:rPr>
        <w:t>, предусмотренный статьей 4.5 КоАП РФ, не истек.</w:t>
      </w:r>
    </w:p>
    <w:p w:rsidR="0080405F" w:rsidRPr="009B5669" w:rsidP="005F2F2F" w14:paraId="378C7CF3" w14:textId="77777777">
      <w:pPr>
        <w:pStyle w:val="BodyText"/>
        <w:ind w:left="-142" w:right="-144" w:firstLine="567"/>
        <w:rPr>
          <w:color w:val="000000"/>
          <w:sz w:val="26"/>
          <w:szCs w:val="26"/>
        </w:rPr>
      </w:pPr>
      <w:r w:rsidRPr="009B5669">
        <w:rPr>
          <w:color w:val="000000"/>
          <w:sz w:val="26"/>
          <w:szCs w:val="26"/>
        </w:rPr>
        <w:t xml:space="preserve">На основании изложенного, руководствуясь ч. 1 ст. 20.25, </w:t>
      </w:r>
      <w:r w:rsidRPr="009B5669">
        <w:rPr>
          <w:color w:val="000000"/>
          <w:sz w:val="26"/>
          <w:szCs w:val="26"/>
        </w:rPr>
        <w:t>29.10  Кодекса</w:t>
      </w:r>
      <w:r w:rsidRPr="009B5669">
        <w:rPr>
          <w:color w:val="000000"/>
          <w:sz w:val="26"/>
          <w:szCs w:val="26"/>
        </w:rPr>
        <w:t xml:space="preserve"> РФ об административных правонарушениях, мировой  судья </w:t>
      </w:r>
    </w:p>
    <w:p w:rsidR="0080405F" w:rsidRPr="009B5669" w:rsidP="0080405F" w14:paraId="23A25271" w14:textId="77777777">
      <w:pPr>
        <w:spacing w:after="0" w:line="240" w:lineRule="auto"/>
        <w:ind w:left="-142" w:right="-14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0405F" w:rsidRPr="009B5669" w:rsidP="0080405F" w14:paraId="25417C90" w14:textId="77777777">
      <w:pPr>
        <w:spacing w:after="0" w:line="240" w:lineRule="auto"/>
        <w:ind w:left="-142" w:right="-144"/>
        <w:jc w:val="center"/>
        <w:rPr>
          <w:rFonts w:ascii="Times New Roman" w:hAnsi="Times New Roman"/>
          <w:b/>
          <w:bCs/>
          <w:sz w:val="26"/>
          <w:szCs w:val="26"/>
        </w:rPr>
      </w:pPr>
      <w:r w:rsidRPr="009B5669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80405F" w:rsidRPr="009B5669" w:rsidP="0080405F" w14:paraId="5C546D0A" w14:textId="77777777">
      <w:pPr>
        <w:spacing w:after="0" w:line="240" w:lineRule="auto"/>
        <w:ind w:left="-142" w:right="-144" w:firstLine="708"/>
        <w:jc w:val="both"/>
        <w:rPr>
          <w:rFonts w:ascii="Times New Roman" w:hAnsi="Times New Roman"/>
          <w:sz w:val="26"/>
          <w:szCs w:val="26"/>
        </w:rPr>
      </w:pPr>
    </w:p>
    <w:p w:rsidR="0080405F" w:rsidRPr="009B5669" w:rsidP="0080405F" w14:paraId="2DE7F279" w14:textId="57A208ED">
      <w:pPr>
        <w:spacing w:after="0" w:line="240" w:lineRule="auto"/>
        <w:ind w:left="-142" w:right="-144" w:firstLine="708"/>
        <w:jc w:val="both"/>
        <w:rPr>
          <w:rFonts w:ascii="Times New Roman" w:hAnsi="Times New Roman"/>
          <w:sz w:val="26"/>
          <w:szCs w:val="26"/>
        </w:rPr>
      </w:pPr>
      <w:r w:rsidRPr="009B5669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9323EF">
        <w:rPr>
          <w:rFonts w:ascii="Times New Roman" w:hAnsi="Times New Roman" w:cs="Times New Roman"/>
          <w:sz w:val="26"/>
          <w:szCs w:val="26"/>
        </w:rPr>
        <w:t xml:space="preserve">Омарова </w:t>
      </w:r>
      <w:r w:rsidR="00046338">
        <w:rPr>
          <w:rFonts w:ascii="Times New Roman" w:hAnsi="Times New Roman" w:cs="Times New Roman"/>
          <w:sz w:val="26"/>
          <w:szCs w:val="26"/>
        </w:rPr>
        <w:t>И.М.</w:t>
      </w:r>
      <w:r w:rsidRPr="009B5669" w:rsidR="0085152A">
        <w:rPr>
          <w:rFonts w:ascii="Times New Roman" w:hAnsi="Times New Roman"/>
          <w:sz w:val="26"/>
          <w:szCs w:val="26"/>
        </w:rPr>
        <w:t xml:space="preserve"> </w:t>
      </w:r>
      <w:r w:rsidRPr="009B5669"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ч. 1 ст.20.25 Кодекса РФ об административных правонарушениях и подвергнуть его административному наказанию в виде обязательных работ, сроком на 20 (двадцать) часов.</w:t>
      </w:r>
    </w:p>
    <w:p w:rsidR="0080405F" w:rsidRPr="009B5669" w:rsidP="0080405F" w14:paraId="364DDDA1" w14:textId="51EDF664">
      <w:pPr>
        <w:widowControl w:val="0"/>
        <w:autoSpaceDE w:val="0"/>
        <w:autoSpaceDN w:val="0"/>
        <w:adjustRightInd w:val="0"/>
        <w:spacing w:after="0" w:line="240" w:lineRule="auto"/>
        <w:ind w:left="-142" w:right="-144" w:firstLine="708"/>
        <w:jc w:val="both"/>
        <w:rPr>
          <w:rFonts w:ascii="Times New Roman" w:hAnsi="Times New Roman"/>
          <w:sz w:val="26"/>
          <w:szCs w:val="26"/>
        </w:rPr>
      </w:pPr>
      <w:r w:rsidRPr="009B5669">
        <w:rPr>
          <w:rFonts w:ascii="Times New Roman" w:hAnsi="Times New Roman"/>
          <w:sz w:val="26"/>
          <w:szCs w:val="26"/>
        </w:rPr>
        <w:t>Разъяснить</w:t>
      </w:r>
      <w:r w:rsidRPr="009323EF" w:rsidR="009323EF">
        <w:rPr>
          <w:color w:val="000000" w:themeColor="text1"/>
          <w:sz w:val="26"/>
          <w:szCs w:val="26"/>
        </w:rPr>
        <w:t xml:space="preserve"> </w:t>
      </w:r>
      <w:r w:rsidRPr="009323EF" w:rsidR="009323EF">
        <w:rPr>
          <w:rFonts w:ascii="Times New Roman" w:hAnsi="Times New Roman" w:cs="Times New Roman"/>
          <w:color w:val="000000" w:themeColor="text1"/>
          <w:sz w:val="26"/>
          <w:szCs w:val="26"/>
        </w:rPr>
        <w:t>Омарову И.М.</w:t>
      </w:r>
      <w:r w:rsidRPr="009323EF">
        <w:rPr>
          <w:rFonts w:ascii="Times New Roman" w:hAnsi="Times New Roman" w:cs="Times New Roman"/>
          <w:sz w:val="26"/>
          <w:szCs w:val="26"/>
        </w:rPr>
        <w:t>, что</w:t>
      </w:r>
      <w:r w:rsidRPr="009B5669">
        <w:rPr>
          <w:rFonts w:ascii="Times New Roman" w:hAnsi="Times New Roman"/>
          <w:sz w:val="26"/>
          <w:szCs w:val="26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Разъяснить, что постановление судьи о назначении </w:t>
      </w:r>
      <w:hyperlink r:id="rId7" w:history="1">
        <w:r w:rsidRPr="009B566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обязательных работ</w:t>
        </w:r>
      </w:hyperlink>
      <w:r w:rsidRPr="009B5669">
        <w:rPr>
          <w:rFonts w:ascii="Times New Roman" w:hAnsi="Times New Roman"/>
          <w:sz w:val="26"/>
          <w:szCs w:val="26"/>
        </w:rPr>
        <w:t xml:space="preserve"> исполняется судебным приставом-исполнителем в </w:t>
      </w:r>
      <w:hyperlink r:id="rId8" w:history="1">
        <w:r w:rsidRPr="009B5669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порядке</w:t>
        </w:r>
      </w:hyperlink>
      <w:r w:rsidRPr="009B5669">
        <w:rPr>
          <w:rFonts w:ascii="Times New Roman" w:hAnsi="Times New Roman"/>
          <w:sz w:val="26"/>
          <w:szCs w:val="26"/>
        </w:rPr>
        <w:t>, установленном федеральным законодательством.</w:t>
      </w:r>
    </w:p>
    <w:p w:rsidR="0080405F" w:rsidRPr="009B5669" w:rsidP="0080405F" w14:paraId="643C42E0" w14:textId="77777777">
      <w:pPr>
        <w:tabs>
          <w:tab w:val="left" w:pos="720"/>
        </w:tabs>
        <w:spacing w:after="0" w:line="240" w:lineRule="auto"/>
        <w:ind w:left="-142" w:right="-144" w:firstLine="709"/>
        <w:jc w:val="both"/>
        <w:rPr>
          <w:rFonts w:ascii="Times New Roman" w:hAnsi="Times New Roman"/>
          <w:sz w:val="26"/>
          <w:szCs w:val="26"/>
        </w:rPr>
      </w:pPr>
      <w:r w:rsidRPr="009B5669">
        <w:rPr>
          <w:rFonts w:ascii="Times New Roman" w:hAnsi="Times New Roman"/>
          <w:sz w:val="26"/>
          <w:szCs w:val="26"/>
        </w:rPr>
        <w:t>Постановление может быть обжаловано в апелляционном порядке в Грачевский районный суд Ставропольского края через мирового судью судебного участка № 1 Грачевского района Ставропольского края в течение 10 суток со дня получения копии постановления.</w:t>
      </w:r>
    </w:p>
    <w:p w:rsidR="00781956" w:rsidRPr="009B5669" w:rsidP="00781956" w14:paraId="76DE7FF6" w14:textId="77777777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66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781956" w:rsidRPr="009B5669" w:rsidP="00781956" w14:paraId="50DFF27B" w14:textId="77777777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669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                                                                                            Ландина Д.О.</w:t>
      </w:r>
    </w:p>
    <w:p w:rsidR="00781956" w:rsidRPr="009B5669" w:rsidP="00781956" w14:paraId="3A664B1A" w14:textId="77777777">
      <w:pPr>
        <w:rPr>
          <w:rFonts w:ascii="Times New Roman" w:hAnsi="Times New Roman" w:cs="Times New Roman"/>
          <w:sz w:val="26"/>
          <w:szCs w:val="26"/>
        </w:rPr>
      </w:pPr>
    </w:p>
    <w:p w:rsidR="00084AD7" w:rsidRPr="00781956" w14:paraId="015BE5F0" w14:textId="77777777">
      <w:pPr>
        <w:rPr>
          <w:rFonts w:ascii="Times New Roman" w:hAnsi="Times New Roman" w:cs="Times New Roman"/>
          <w:sz w:val="26"/>
          <w:szCs w:val="26"/>
        </w:rPr>
      </w:pPr>
    </w:p>
    <w:sectPr w:rsidSect="00E91260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56"/>
    <w:rsid w:val="000020CD"/>
    <w:rsid w:val="000031A0"/>
    <w:rsid w:val="000046F3"/>
    <w:rsid w:val="000058E3"/>
    <w:rsid w:val="00007091"/>
    <w:rsid w:val="00007625"/>
    <w:rsid w:val="00007C9A"/>
    <w:rsid w:val="00010088"/>
    <w:rsid w:val="00010215"/>
    <w:rsid w:val="00010FF6"/>
    <w:rsid w:val="00013FB3"/>
    <w:rsid w:val="000232CF"/>
    <w:rsid w:val="00023A85"/>
    <w:rsid w:val="00023F48"/>
    <w:rsid w:val="00024027"/>
    <w:rsid w:val="00024E5B"/>
    <w:rsid w:val="0003112B"/>
    <w:rsid w:val="000314AA"/>
    <w:rsid w:val="0003358C"/>
    <w:rsid w:val="00037349"/>
    <w:rsid w:val="00042023"/>
    <w:rsid w:val="00045DBD"/>
    <w:rsid w:val="00046338"/>
    <w:rsid w:val="000520DA"/>
    <w:rsid w:val="0005214B"/>
    <w:rsid w:val="00055780"/>
    <w:rsid w:val="00057994"/>
    <w:rsid w:val="00060831"/>
    <w:rsid w:val="00061DCA"/>
    <w:rsid w:val="00062149"/>
    <w:rsid w:val="00064C9F"/>
    <w:rsid w:val="000652B5"/>
    <w:rsid w:val="00070494"/>
    <w:rsid w:val="00071795"/>
    <w:rsid w:val="00071905"/>
    <w:rsid w:val="00072519"/>
    <w:rsid w:val="000732AE"/>
    <w:rsid w:val="00075E2A"/>
    <w:rsid w:val="0007691E"/>
    <w:rsid w:val="00082008"/>
    <w:rsid w:val="000836EF"/>
    <w:rsid w:val="00084AD7"/>
    <w:rsid w:val="00085ECE"/>
    <w:rsid w:val="000865A3"/>
    <w:rsid w:val="00086FF7"/>
    <w:rsid w:val="00091F53"/>
    <w:rsid w:val="00095913"/>
    <w:rsid w:val="0009700B"/>
    <w:rsid w:val="000A0DF7"/>
    <w:rsid w:val="000A28E5"/>
    <w:rsid w:val="000A4169"/>
    <w:rsid w:val="000A42BF"/>
    <w:rsid w:val="000A5A2C"/>
    <w:rsid w:val="000A70BF"/>
    <w:rsid w:val="000B203D"/>
    <w:rsid w:val="000B2EF2"/>
    <w:rsid w:val="000B4739"/>
    <w:rsid w:val="000B618D"/>
    <w:rsid w:val="000C0477"/>
    <w:rsid w:val="000C0F90"/>
    <w:rsid w:val="000C2DDF"/>
    <w:rsid w:val="000C31B2"/>
    <w:rsid w:val="000C3426"/>
    <w:rsid w:val="000C551F"/>
    <w:rsid w:val="000C622F"/>
    <w:rsid w:val="000D2890"/>
    <w:rsid w:val="000D48B0"/>
    <w:rsid w:val="000D5790"/>
    <w:rsid w:val="000D7C45"/>
    <w:rsid w:val="000E3BC2"/>
    <w:rsid w:val="000E6E89"/>
    <w:rsid w:val="000E76FC"/>
    <w:rsid w:val="000F13A9"/>
    <w:rsid w:val="000F3BAB"/>
    <w:rsid w:val="000F4CC1"/>
    <w:rsid w:val="000F5189"/>
    <w:rsid w:val="000F5F3C"/>
    <w:rsid w:val="000F6724"/>
    <w:rsid w:val="000F70FE"/>
    <w:rsid w:val="000F7BE3"/>
    <w:rsid w:val="0010352F"/>
    <w:rsid w:val="00105C27"/>
    <w:rsid w:val="001119C3"/>
    <w:rsid w:val="001119CE"/>
    <w:rsid w:val="00112111"/>
    <w:rsid w:val="0011360F"/>
    <w:rsid w:val="00115CE3"/>
    <w:rsid w:val="00115ED7"/>
    <w:rsid w:val="00116B27"/>
    <w:rsid w:val="00116D14"/>
    <w:rsid w:val="00121846"/>
    <w:rsid w:val="00123381"/>
    <w:rsid w:val="001241F4"/>
    <w:rsid w:val="00130455"/>
    <w:rsid w:val="00130ADD"/>
    <w:rsid w:val="00131F30"/>
    <w:rsid w:val="00133973"/>
    <w:rsid w:val="00135D43"/>
    <w:rsid w:val="001400A6"/>
    <w:rsid w:val="0014081A"/>
    <w:rsid w:val="00140F08"/>
    <w:rsid w:val="001417E6"/>
    <w:rsid w:val="00142591"/>
    <w:rsid w:val="00143A76"/>
    <w:rsid w:val="00145953"/>
    <w:rsid w:val="001476C9"/>
    <w:rsid w:val="00147ECA"/>
    <w:rsid w:val="00150474"/>
    <w:rsid w:val="00152ACE"/>
    <w:rsid w:val="001536BB"/>
    <w:rsid w:val="00156CDC"/>
    <w:rsid w:val="00160614"/>
    <w:rsid w:val="00163D44"/>
    <w:rsid w:val="001712C0"/>
    <w:rsid w:val="001722CD"/>
    <w:rsid w:val="0017249D"/>
    <w:rsid w:val="001738E3"/>
    <w:rsid w:val="00174991"/>
    <w:rsid w:val="00180626"/>
    <w:rsid w:val="00182322"/>
    <w:rsid w:val="00183135"/>
    <w:rsid w:val="00184316"/>
    <w:rsid w:val="00184AA3"/>
    <w:rsid w:val="00186991"/>
    <w:rsid w:val="00186E73"/>
    <w:rsid w:val="0019130D"/>
    <w:rsid w:val="001922CF"/>
    <w:rsid w:val="00193DE7"/>
    <w:rsid w:val="001A18A1"/>
    <w:rsid w:val="001B0D46"/>
    <w:rsid w:val="001B58EA"/>
    <w:rsid w:val="001B599F"/>
    <w:rsid w:val="001B6C28"/>
    <w:rsid w:val="001C106B"/>
    <w:rsid w:val="001C29A9"/>
    <w:rsid w:val="001C519A"/>
    <w:rsid w:val="001C5A94"/>
    <w:rsid w:val="001C71B3"/>
    <w:rsid w:val="001C7DDF"/>
    <w:rsid w:val="001D4742"/>
    <w:rsid w:val="001D792A"/>
    <w:rsid w:val="001E394A"/>
    <w:rsid w:val="001E6548"/>
    <w:rsid w:val="001E7DD6"/>
    <w:rsid w:val="001F421F"/>
    <w:rsid w:val="001F5723"/>
    <w:rsid w:val="001F7394"/>
    <w:rsid w:val="001F787D"/>
    <w:rsid w:val="00201083"/>
    <w:rsid w:val="00205803"/>
    <w:rsid w:val="00211B5E"/>
    <w:rsid w:val="00221203"/>
    <w:rsid w:val="00221F58"/>
    <w:rsid w:val="00223376"/>
    <w:rsid w:val="00223C80"/>
    <w:rsid w:val="002253D7"/>
    <w:rsid w:val="0022592C"/>
    <w:rsid w:val="00226540"/>
    <w:rsid w:val="0023050F"/>
    <w:rsid w:val="00230F22"/>
    <w:rsid w:val="00233207"/>
    <w:rsid w:val="002334E1"/>
    <w:rsid w:val="00233D17"/>
    <w:rsid w:val="00233E8B"/>
    <w:rsid w:val="00236776"/>
    <w:rsid w:val="00236CE4"/>
    <w:rsid w:val="0024038B"/>
    <w:rsid w:val="00243BF2"/>
    <w:rsid w:val="00243F63"/>
    <w:rsid w:val="002448AA"/>
    <w:rsid w:val="00245EF4"/>
    <w:rsid w:val="00246222"/>
    <w:rsid w:val="0025326D"/>
    <w:rsid w:val="00253610"/>
    <w:rsid w:val="00254EA0"/>
    <w:rsid w:val="002577B2"/>
    <w:rsid w:val="00261C9E"/>
    <w:rsid w:val="00262555"/>
    <w:rsid w:val="0026452C"/>
    <w:rsid w:val="00272141"/>
    <w:rsid w:val="00272DE7"/>
    <w:rsid w:val="00272F18"/>
    <w:rsid w:val="00274A64"/>
    <w:rsid w:val="00274F89"/>
    <w:rsid w:val="00275C7F"/>
    <w:rsid w:val="00277657"/>
    <w:rsid w:val="002812BE"/>
    <w:rsid w:val="0028407A"/>
    <w:rsid w:val="00287131"/>
    <w:rsid w:val="00292E7E"/>
    <w:rsid w:val="0029360E"/>
    <w:rsid w:val="002952E4"/>
    <w:rsid w:val="00295403"/>
    <w:rsid w:val="002A40C4"/>
    <w:rsid w:val="002B1731"/>
    <w:rsid w:val="002B203B"/>
    <w:rsid w:val="002B4585"/>
    <w:rsid w:val="002B6A6E"/>
    <w:rsid w:val="002C0087"/>
    <w:rsid w:val="002C092B"/>
    <w:rsid w:val="002C186F"/>
    <w:rsid w:val="002C28FB"/>
    <w:rsid w:val="002C59A8"/>
    <w:rsid w:val="002C6645"/>
    <w:rsid w:val="002D1571"/>
    <w:rsid w:val="002D1C53"/>
    <w:rsid w:val="002D2B8B"/>
    <w:rsid w:val="002D3F46"/>
    <w:rsid w:val="002D6A04"/>
    <w:rsid w:val="002D7F06"/>
    <w:rsid w:val="002E12D1"/>
    <w:rsid w:val="002E2E5E"/>
    <w:rsid w:val="002E5010"/>
    <w:rsid w:val="002E5F62"/>
    <w:rsid w:val="002E6509"/>
    <w:rsid w:val="002E6731"/>
    <w:rsid w:val="002F118B"/>
    <w:rsid w:val="002F22DC"/>
    <w:rsid w:val="002F2798"/>
    <w:rsid w:val="002F6FAA"/>
    <w:rsid w:val="002F7953"/>
    <w:rsid w:val="00300D20"/>
    <w:rsid w:val="00304869"/>
    <w:rsid w:val="00307E3D"/>
    <w:rsid w:val="00310F57"/>
    <w:rsid w:val="003130C6"/>
    <w:rsid w:val="00313F0B"/>
    <w:rsid w:val="00317262"/>
    <w:rsid w:val="00320526"/>
    <w:rsid w:val="00330BB3"/>
    <w:rsid w:val="00335770"/>
    <w:rsid w:val="00335F6B"/>
    <w:rsid w:val="00340CB6"/>
    <w:rsid w:val="00341680"/>
    <w:rsid w:val="003473B1"/>
    <w:rsid w:val="00351D78"/>
    <w:rsid w:val="00352247"/>
    <w:rsid w:val="00353F46"/>
    <w:rsid w:val="00354987"/>
    <w:rsid w:val="0035634E"/>
    <w:rsid w:val="00360F8C"/>
    <w:rsid w:val="003618AF"/>
    <w:rsid w:val="00361B0B"/>
    <w:rsid w:val="00361F68"/>
    <w:rsid w:val="003629DB"/>
    <w:rsid w:val="00363450"/>
    <w:rsid w:val="003639E3"/>
    <w:rsid w:val="00363AC4"/>
    <w:rsid w:val="00364AA8"/>
    <w:rsid w:val="003713C6"/>
    <w:rsid w:val="00372FBB"/>
    <w:rsid w:val="00373E67"/>
    <w:rsid w:val="00374E6F"/>
    <w:rsid w:val="00375AFA"/>
    <w:rsid w:val="00376B00"/>
    <w:rsid w:val="00380CA8"/>
    <w:rsid w:val="003838AB"/>
    <w:rsid w:val="003845F2"/>
    <w:rsid w:val="00385ADC"/>
    <w:rsid w:val="003929FB"/>
    <w:rsid w:val="003936F2"/>
    <w:rsid w:val="0039688F"/>
    <w:rsid w:val="003A13B9"/>
    <w:rsid w:val="003A1665"/>
    <w:rsid w:val="003A1BB3"/>
    <w:rsid w:val="003A68B8"/>
    <w:rsid w:val="003A700F"/>
    <w:rsid w:val="003B0CCC"/>
    <w:rsid w:val="003B5D8E"/>
    <w:rsid w:val="003B6255"/>
    <w:rsid w:val="003B6A3B"/>
    <w:rsid w:val="003B7F66"/>
    <w:rsid w:val="003C2735"/>
    <w:rsid w:val="003C3E07"/>
    <w:rsid w:val="003C4FD0"/>
    <w:rsid w:val="003D0AE0"/>
    <w:rsid w:val="003D1D6C"/>
    <w:rsid w:val="003D277B"/>
    <w:rsid w:val="003D3A54"/>
    <w:rsid w:val="003D6009"/>
    <w:rsid w:val="003D628E"/>
    <w:rsid w:val="003E13D7"/>
    <w:rsid w:val="003E6156"/>
    <w:rsid w:val="003F1636"/>
    <w:rsid w:val="003F3F23"/>
    <w:rsid w:val="003F5870"/>
    <w:rsid w:val="003F5886"/>
    <w:rsid w:val="003F748A"/>
    <w:rsid w:val="003F7559"/>
    <w:rsid w:val="004001BD"/>
    <w:rsid w:val="00403458"/>
    <w:rsid w:val="004102E1"/>
    <w:rsid w:val="004106A2"/>
    <w:rsid w:val="00410C06"/>
    <w:rsid w:val="00412598"/>
    <w:rsid w:val="004140F3"/>
    <w:rsid w:val="0041551A"/>
    <w:rsid w:val="004177EC"/>
    <w:rsid w:val="00420158"/>
    <w:rsid w:val="00420F88"/>
    <w:rsid w:val="004234D9"/>
    <w:rsid w:val="00424CD8"/>
    <w:rsid w:val="00425909"/>
    <w:rsid w:val="00425E98"/>
    <w:rsid w:val="0042616B"/>
    <w:rsid w:val="00426267"/>
    <w:rsid w:val="00426674"/>
    <w:rsid w:val="00426C02"/>
    <w:rsid w:val="0043246E"/>
    <w:rsid w:val="00434403"/>
    <w:rsid w:val="00435815"/>
    <w:rsid w:val="00437CBF"/>
    <w:rsid w:val="004423E7"/>
    <w:rsid w:val="00443F24"/>
    <w:rsid w:val="00444333"/>
    <w:rsid w:val="004456B4"/>
    <w:rsid w:val="00451634"/>
    <w:rsid w:val="00452B92"/>
    <w:rsid w:val="0045482A"/>
    <w:rsid w:val="004662AA"/>
    <w:rsid w:val="0046756F"/>
    <w:rsid w:val="00467EEC"/>
    <w:rsid w:val="00470414"/>
    <w:rsid w:val="004726E1"/>
    <w:rsid w:val="0047421D"/>
    <w:rsid w:val="00474AD2"/>
    <w:rsid w:val="00476159"/>
    <w:rsid w:val="0048234F"/>
    <w:rsid w:val="00490211"/>
    <w:rsid w:val="0049190C"/>
    <w:rsid w:val="00492A45"/>
    <w:rsid w:val="0049322C"/>
    <w:rsid w:val="00493E01"/>
    <w:rsid w:val="00493E8B"/>
    <w:rsid w:val="00494228"/>
    <w:rsid w:val="004A17D4"/>
    <w:rsid w:val="004A1C38"/>
    <w:rsid w:val="004A2116"/>
    <w:rsid w:val="004A2617"/>
    <w:rsid w:val="004A5568"/>
    <w:rsid w:val="004A5D4B"/>
    <w:rsid w:val="004A6810"/>
    <w:rsid w:val="004B3F04"/>
    <w:rsid w:val="004B7538"/>
    <w:rsid w:val="004C024C"/>
    <w:rsid w:val="004C13D2"/>
    <w:rsid w:val="004C1E54"/>
    <w:rsid w:val="004C4C6F"/>
    <w:rsid w:val="004C6F7B"/>
    <w:rsid w:val="004D046A"/>
    <w:rsid w:val="004D3DF0"/>
    <w:rsid w:val="004E183C"/>
    <w:rsid w:val="004E4611"/>
    <w:rsid w:val="004F40AA"/>
    <w:rsid w:val="004F4D4E"/>
    <w:rsid w:val="004F503C"/>
    <w:rsid w:val="004F5618"/>
    <w:rsid w:val="004F5699"/>
    <w:rsid w:val="004F6662"/>
    <w:rsid w:val="004F7171"/>
    <w:rsid w:val="00503C2E"/>
    <w:rsid w:val="005064C1"/>
    <w:rsid w:val="00510097"/>
    <w:rsid w:val="0051090D"/>
    <w:rsid w:val="00510A2F"/>
    <w:rsid w:val="00513AF2"/>
    <w:rsid w:val="00515773"/>
    <w:rsid w:val="005203AF"/>
    <w:rsid w:val="00522CD2"/>
    <w:rsid w:val="00526D88"/>
    <w:rsid w:val="00527F31"/>
    <w:rsid w:val="005302BC"/>
    <w:rsid w:val="00530B64"/>
    <w:rsid w:val="0053256E"/>
    <w:rsid w:val="00532802"/>
    <w:rsid w:val="00536F1C"/>
    <w:rsid w:val="00540ACF"/>
    <w:rsid w:val="005413BC"/>
    <w:rsid w:val="00541AD1"/>
    <w:rsid w:val="00541C35"/>
    <w:rsid w:val="00542A91"/>
    <w:rsid w:val="00545EB5"/>
    <w:rsid w:val="005462AC"/>
    <w:rsid w:val="00555639"/>
    <w:rsid w:val="00557CE6"/>
    <w:rsid w:val="0056061A"/>
    <w:rsid w:val="00565092"/>
    <w:rsid w:val="00565762"/>
    <w:rsid w:val="00566D30"/>
    <w:rsid w:val="00571113"/>
    <w:rsid w:val="005711A7"/>
    <w:rsid w:val="00573F3A"/>
    <w:rsid w:val="00575DCC"/>
    <w:rsid w:val="00577BB5"/>
    <w:rsid w:val="00580889"/>
    <w:rsid w:val="00580FDF"/>
    <w:rsid w:val="00581166"/>
    <w:rsid w:val="00587F53"/>
    <w:rsid w:val="00591F41"/>
    <w:rsid w:val="00592D93"/>
    <w:rsid w:val="005A54F4"/>
    <w:rsid w:val="005A6132"/>
    <w:rsid w:val="005A7169"/>
    <w:rsid w:val="005B1D54"/>
    <w:rsid w:val="005B1E91"/>
    <w:rsid w:val="005B2373"/>
    <w:rsid w:val="005B2FBF"/>
    <w:rsid w:val="005B3A32"/>
    <w:rsid w:val="005C14D0"/>
    <w:rsid w:val="005C4AF7"/>
    <w:rsid w:val="005C53B1"/>
    <w:rsid w:val="005C7037"/>
    <w:rsid w:val="005D0DAC"/>
    <w:rsid w:val="005D2CC7"/>
    <w:rsid w:val="005D4D7E"/>
    <w:rsid w:val="005E2DD7"/>
    <w:rsid w:val="005E6F25"/>
    <w:rsid w:val="005F2F2F"/>
    <w:rsid w:val="005F3705"/>
    <w:rsid w:val="005F3DD4"/>
    <w:rsid w:val="005F66DA"/>
    <w:rsid w:val="005F6816"/>
    <w:rsid w:val="006030B2"/>
    <w:rsid w:val="006031BC"/>
    <w:rsid w:val="006044D0"/>
    <w:rsid w:val="00605410"/>
    <w:rsid w:val="00610BAB"/>
    <w:rsid w:val="00617B2C"/>
    <w:rsid w:val="00620BC4"/>
    <w:rsid w:val="00624E0F"/>
    <w:rsid w:val="006265C2"/>
    <w:rsid w:val="006300F3"/>
    <w:rsid w:val="0063085C"/>
    <w:rsid w:val="00630D73"/>
    <w:rsid w:val="00630E36"/>
    <w:rsid w:val="00632404"/>
    <w:rsid w:val="006341D4"/>
    <w:rsid w:val="00635B2D"/>
    <w:rsid w:val="00640A06"/>
    <w:rsid w:val="0064370D"/>
    <w:rsid w:val="006445B2"/>
    <w:rsid w:val="0064670F"/>
    <w:rsid w:val="0065402D"/>
    <w:rsid w:val="00654442"/>
    <w:rsid w:val="006553F0"/>
    <w:rsid w:val="006566A1"/>
    <w:rsid w:val="00665369"/>
    <w:rsid w:val="00665950"/>
    <w:rsid w:val="00671F12"/>
    <w:rsid w:val="00672E62"/>
    <w:rsid w:val="006735B5"/>
    <w:rsid w:val="006744DE"/>
    <w:rsid w:val="0067541D"/>
    <w:rsid w:val="00676A48"/>
    <w:rsid w:val="00676FFD"/>
    <w:rsid w:val="00683189"/>
    <w:rsid w:val="00683699"/>
    <w:rsid w:val="00684834"/>
    <w:rsid w:val="0068735C"/>
    <w:rsid w:val="006875F2"/>
    <w:rsid w:val="0069075C"/>
    <w:rsid w:val="00690ED4"/>
    <w:rsid w:val="00692473"/>
    <w:rsid w:val="00693585"/>
    <w:rsid w:val="00694A44"/>
    <w:rsid w:val="00695E22"/>
    <w:rsid w:val="006A0565"/>
    <w:rsid w:val="006A0A8C"/>
    <w:rsid w:val="006A1DBA"/>
    <w:rsid w:val="006A2323"/>
    <w:rsid w:val="006A42A0"/>
    <w:rsid w:val="006A53E2"/>
    <w:rsid w:val="006A76B0"/>
    <w:rsid w:val="006A7D56"/>
    <w:rsid w:val="006B0117"/>
    <w:rsid w:val="006B29A2"/>
    <w:rsid w:val="006B4A24"/>
    <w:rsid w:val="006B71D1"/>
    <w:rsid w:val="006B7A86"/>
    <w:rsid w:val="006C11C7"/>
    <w:rsid w:val="006C1A4C"/>
    <w:rsid w:val="006C6A13"/>
    <w:rsid w:val="006C7746"/>
    <w:rsid w:val="006C7E9E"/>
    <w:rsid w:val="006D0698"/>
    <w:rsid w:val="006E00E6"/>
    <w:rsid w:val="006E0F19"/>
    <w:rsid w:val="006E5B42"/>
    <w:rsid w:val="006E60F3"/>
    <w:rsid w:val="006E6AFC"/>
    <w:rsid w:val="006F1F3A"/>
    <w:rsid w:val="006F417E"/>
    <w:rsid w:val="006F5874"/>
    <w:rsid w:val="00700034"/>
    <w:rsid w:val="00700B3A"/>
    <w:rsid w:val="00700DCD"/>
    <w:rsid w:val="00700E2F"/>
    <w:rsid w:val="00701A16"/>
    <w:rsid w:val="00701CA8"/>
    <w:rsid w:val="00705102"/>
    <w:rsid w:val="007072BE"/>
    <w:rsid w:val="00711713"/>
    <w:rsid w:val="00716EE2"/>
    <w:rsid w:val="0072011A"/>
    <w:rsid w:val="00720DCE"/>
    <w:rsid w:val="007253DC"/>
    <w:rsid w:val="00726306"/>
    <w:rsid w:val="007270FA"/>
    <w:rsid w:val="0073190B"/>
    <w:rsid w:val="00731ACA"/>
    <w:rsid w:val="00731AEF"/>
    <w:rsid w:val="00731FD0"/>
    <w:rsid w:val="007336E9"/>
    <w:rsid w:val="00734F9D"/>
    <w:rsid w:val="00737668"/>
    <w:rsid w:val="007379B4"/>
    <w:rsid w:val="00741481"/>
    <w:rsid w:val="00741BC8"/>
    <w:rsid w:val="007434A9"/>
    <w:rsid w:val="00744D44"/>
    <w:rsid w:val="00746B48"/>
    <w:rsid w:val="0075102C"/>
    <w:rsid w:val="0075137C"/>
    <w:rsid w:val="00751CC1"/>
    <w:rsid w:val="007550DD"/>
    <w:rsid w:val="00757934"/>
    <w:rsid w:val="00764DFC"/>
    <w:rsid w:val="00767103"/>
    <w:rsid w:val="00770057"/>
    <w:rsid w:val="00770225"/>
    <w:rsid w:val="007749A5"/>
    <w:rsid w:val="00774D07"/>
    <w:rsid w:val="007800D3"/>
    <w:rsid w:val="00781956"/>
    <w:rsid w:val="007838D4"/>
    <w:rsid w:val="00784190"/>
    <w:rsid w:val="00784BE2"/>
    <w:rsid w:val="0078698E"/>
    <w:rsid w:val="007874F5"/>
    <w:rsid w:val="00790333"/>
    <w:rsid w:val="00790F6D"/>
    <w:rsid w:val="00793A33"/>
    <w:rsid w:val="0079573F"/>
    <w:rsid w:val="00795AD0"/>
    <w:rsid w:val="00797E02"/>
    <w:rsid w:val="007A2EF1"/>
    <w:rsid w:val="007A64E0"/>
    <w:rsid w:val="007A71A1"/>
    <w:rsid w:val="007B0A21"/>
    <w:rsid w:val="007B1082"/>
    <w:rsid w:val="007B5C2E"/>
    <w:rsid w:val="007B641E"/>
    <w:rsid w:val="007C064B"/>
    <w:rsid w:val="007C3207"/>
    <w:rsid w:val="007C5410"/>
    <w:rsid w:val="007C73FF"/>
    <w:rsid w:val="007C7E06"/>
    <w:rsid w:val="007D090A"/>
    <w:rsid w:val="007D288C"/>
    <w:rsid w:val="007D3974"/>
    <w:rsid w:val="007D4A7B"/>
    <w:rsid w:val="007D4BE1"/>
    <w:rsid w:val="007D5E12"/>
    <w:rsid w:val="007D708C"/>
    <w:rsid w:val="007E2DD2"/>
    <w:rsid w:val="007E4B5F"/>
    <w:rsid w:val="007E7BC1"/>
    <w:rsid w:val="007F0153"/>
    <w:rsid w:val="007F5444"/>
    <w:rsid w:val="008037D2"/>
    <w:rsid w:val="0080405F"/>
    <w:rsid w:val="00804C7F"/>
    <w:rsid w:val="008051E4"/>
    <w:rsid w:val="00806749"/>
    <w:rsid w:val="008068C6"/>
    <w:rsid w:val="00806C54"/>
    <w:rsid w:val="00811235"/>
    <w:rsid w:val="008134AB"/>
    <w:rsid w:val="0081368D"/>
    <w:rsid w:val="008148B8"/>
    <w:rsid w:val="00820A70"/>
    <w:rsid w:val="00820A79"/>
    <w:rsid w:val="008210CA"/>
    <w:rsid w:val="00821199"/>
    <w:rsid w:val="00821253"/>
    <w:rsid w:val="008215F0"/>
    <w:rsid w:val="00821AB6"/>
    <w:rsid w:val="00821C40"/>
    <w:rsid w:val="00823488"/>
    <w:rsid w:val="0082498A"/>
    <w:rsid w:val="0083129C"/>
    <w:rsid w:val="008316A1"/>
    <w:rsid w:val="0083228D"/>
    <w:rsid w:val="00832A29"/>
    <w:rsid w:val="00836C6F"/>
    <w:rsid w:val="0083713D"/>
    <w:rsid w:val="008409C6"/>
    <w:rsid w:val="00845250"/>
    <w:rsid w:val="0085152A"/>
    <w:rsid w:val="00851737"/>
    <w:rsid w:val="00854412"/>
    <w:rsid w:val="00855242"/>
    <w:rsid w:val="00857FC4"/>
    <w:rsid w:val="00860CC0"/>
    <w:rsid w:val="00862ED3"/>
    <w:rsid w:val="0086684F"/>
    <w:rsid w:val="00867B46"/>
    <w:rsid w:val="00872DCA"/>
    <w:rsid w:val="00873473"/>
    <w:rsid w:val="00873E9B"/>
    <w:rsid w:val="0087459D"/>
    <w:rsid w:val="008748AB"/>
    <w:rsid w:val="00877272"/>
    <w:rsid w:val="00880233"/>
    <w:rsid w:val="008805EC"/>
    <w:rsid w:val="00880A3E"/>
    <w:rsid w:val="00880AEA"/>
    <w:rsid w:val="008818DC"/>
    <w:rsid w:val="008846F7"/>
    <w:rsid w:val="0088576A"/>
    <w:rsid w:val="00885A1B"/>
    <w:rsid w:val="0088644F"/>
    <w:rsid w:val="008978E8"/>
    <w:rsid w:val="008A1EA0"/>
    <w:rsid w:val="008A3D21"/>
    <w:rsid w:val="008A41B2"/>
    <w:rsid w:val="008A642E"/>
    <w:rsid w:val="008A7C83"/>
    <w:rsid w:val="008B035D"/>
    <w:rsid w:val="008B4C74"/>
    <w:rsid w:val="008B7AB9"/>
    <w:rsid w:val="008C00FE"/>
    <w:rsid w:val="008C1960"/>
    <w:rsid w:val="008C1C5F"/>
    <w:rsid w:val="008C2399"/>
    <w:rsid w:val="008C5A08"/>
    <w:rsid w:val="008C755B"/>
    <w:rsid w:val="008C75FC"/>
    <w:rsid w:val="008C7E1B"/>
    <w:rsid w:val="008D0709"/>
    <w:rsid w:val="008D2952"/>
    <w:rsid w:val="008D2B46"/>
    <w:rsid w:val="008D3FB5"/>
    <w:rsid w:val="008E01FF"/>
    <w:rsid w:val="008E150E"/>
    <w:rsid w:val="008E1AC7"/>
    <w:rsid w:val="008E3120"/>
    <w:rsid w:val="008E3EBC"/>
    <w:rsid w:val="008F356B"/>
    <w:rsid w:val="008F593E"/>
    <w:rsid w:val="008F784E"/>
    <w:rsid w:val="008F7B3B"/>
    <w:rsid w:val="008F7D51"/>
    <w:rsid w:val="0090392B"/>
    <w:rsid w:val="0090415E"/>
    <w:rsid w:val="00907DDA"/>
    <w:rsid w:val="00911E8A"/>
    <w:rsid w:val="00912521"/>
    <w:rsid w:val="009136EC"/>
    <w:rsid w:val="00916DD5"/>
    <w:rsid w:val="00920EEC"/>
    <w:rsid w:val="009240C3"/>
    <w:rsid w:val="00926AA7"/>
    <w:rsid w:val="00931043"/>
    <w:rsid w:val="0093144D"/>
    <w:rsid w:val="009323EF"/>
    <w:rsid w:val="00933C7B"/>
    <w:rsid w:val="00933D7E"/>
    <w:rsid w:val="00937429"/>
    <w:rsid w:val="00937838"/>
    <w:rsid w:val="00942855"/>
    <w:rsid w:val="00942F30"/>
    <w:rsid w:val="009460AC"/>
    <w:rsid w:val="0094726C"/>
    <w:rsid w:val="009504D9"/>
    <w:rsid w:val="00950E63"/>
    <w:rsid w:val="00950FC5"/>
    <w:rsid w:val="00954E06"/>
    <w:rsid w:val="00954E67"/>
    <w:rsid w:val="00955967"/>
    <w:rsid w:val="00963A64"/>
    <w:rsid w:val="00971B61"/>
    <w:rsid w:val="009801B8"/>
    <w:rsid w:val="0098193D"/>
    <w:rsid w:val="00981B14"/>
    <w:rsid w:val="0098208D"/>
    <w:rsid w:val="00983745"/>
    <w:rsid w:val="009856E7"/>
    <w:rsid w:val="00986975"/>
    <w:rsid w:val="00990AFB"/>
    <w:rsid w:val="00991451"/>
    <w:rsid w:val="009933A2"/>
    <w:rsid w:val="00994EBE"/>
    <w:rsid w:val="00995793"/>
    <w:rsid w:val="00995E9D"/>
    <w:rsid w:val="00997AF3"/>
    <w:rsid w:val="009A17A1"/>
    <w:rsid w:val="009A3C29"/>
    <w:rsid w:val="009B1DE4"/>
    <w:rsid w:val="009B3180"/>
    <w:rsid w:val="009B3E5D"/>
    <w:rsid w:val="009B49BB"/>
    <w:rsid w:val="009B55CC"/>
    <w:rsid w:val="009B5669"/>
    <w:rsid w:val="009B6A40"/>
    <w:rsid w:val="009C1C51"/>
    <w:rsid w:val="009C40B0"/>
    <w:rsid w:val="009C46A0"/>
    <w:rsid w:val="009C6137"/>
    <w:rsid w:val="009C729B"/>
    <w:rsid w:val="009D02FF"/>
    <w:rsid w:val="009D0CCC"/>
    <w:rsid w:val="009D1687"/>
    <w:rsid w:val="009D2939"/>
    <w:rsid w:val="009E2FFB"/>
    <w:rsid w:val="009E42E0"/>
    <w:rsid w:val="009E4D54"/>
    <w:rsid w:val="009E5A7B"/>
    <w:rsid w:val="009E5AAC"/>
    <w:rsid w:val="009E5C16"/>
    <w:rsid w:val="009E6193"/>
    <w:rsid w:val="009E7A99"/>
    <w:rsid w:val="009F4896"/>
    <w:rsid w:val="009F6195"/>
    <w:rsid w:val="00A05AB8"/>
    <w:rsid w:val="00A06AF5"/>
    <w:rsid w:val="00A07AF4"/>
    <w:rsid w:val="00A14B3E"/>
    <w:rsid w:val="00A2117A"/>
    <w:rsid w:val="00A232B9"/>
    <w:rsid w:val="00A31329"/>
    <w:rsid w:val="00A31B67"/>
    <w:rsid w:val="00A329B5"/>
    <w:rsid w:val="00A32E69"/>
    <w:rsid w:val="00A34638"/>
    <w:rsid w:val="00A3465A"/>
    <w:rsid w:val="00A357D9"/>
    <w:rsid w:val="00A40AC6"/>
    <w:rsid w:val="00A417ED"/>
    <w:rsid w:val="00A418A0"/>
    <w:rsid w:val="00A44195"/>
    <w:rsid w:val="00A4503C"/>
    <w:rsid w:val="00A50DA6"/>
    <w:rsid w:val="00A514CF"/>
    <w:rsid w:val="00A570BC"/>
    <w:rsid w:val="00A643B1"/>
    <w:rsid w:val="00A65569"/>
    <w:rsid w:val="00A65F90"/>
    <w:rsid w:val="00A66A72"/>
    <w:rsid w:val="00A71C98"/>
    <w:rsid w:val="00A73A77"/>
    <w:rsid w:val="00A76AAD"/>
    <w:rsid w:val="00A77418"/>
    <w:rsid w:val="00A77D96"/>
    <w:rsid w:val="00A83047"/>
    <w:rsid w:val="00A84A51"/>
    <w:rsid w:val="00A8582F"/>
    <w:rsid w:val="00A85FD9"/>
    <w:rsid w:val="00A86749"/>
    <w:rsid w:val="00A87B16"/>
    <w:rsid w:val="00A902A8"/>
    <w:rsid w:val="00A90581"/>
    <w:rsid w:val="00A92340"/>
    <w:rsid w:val="00A9291A"/>
    <w:rsid w:val="00A94202"/>
    <w:rsid w:val="00A94A7C"/>
    <w:rsid w:val="00A97794"/>
    <w:rsid w:val="00AA2E4D"/>
    <w:rsid w:val="00AA3CF5"/>
    <w:rsid w:val="00AA4065"/>
    <w:rsid w:val="00AA62F3"/>
    <w:rsid w:val="00AB1D62"/>
    <w:rsid w:val="00AC2EB5"/>
    <w:rsid w:val="00AC54CB"/>
    <w:rsid w:val="00AC7301"/>
    <w:rsid w:val="00AD2332"/>
    <w:rsid w:val="00AD550F"/>
    <w:rsid w:val="00AD5D31"/>
    <w:rsid w:val="00AD743D"/>
    <w:rsid w:val="00AD7989"/>
    <w:rsid w:val="00AE19FF"/>
    <w:rsid w:val="00AE1DFF"/>
    <w:rsid w:val="00AE248D"/>
    <w:rsid w:val="00AE2E45"/>
    <w:rsid w:val="00AE3201"/>
    <w:rsid w:val="00AE4127"/>
    <w:rsid w:val="00AE57E9"/>
    <w:rsid w:val="00AF6DEA"/>
    <w:rsid w:val="00B0366C"/>
    <w:rsid w:val="00B046E5"/>
    <w:rsid w:val="00B04EBD"/>
    <w:rsid w:val="00B05107"/>
    <w:rsid w:val="00B10109"/>
    <w:rsid w:val="00B20141"/>
    <w:rsid w:val="00B21150"/>
    <w:rsid w:val="00B24CA8"/>
    <w:rsid w:val="00B24D44"/>
    <w:rsid w:val="00B3010B"/>
    <w:rsid w:val="00B34D80"/>
    <w:rsid w:val="00B36040"/>
    <w:rsid w:val="00B405C4"/>
    <w:rsid w:val="00B409DB"/>
    <w:rsid w:val="00B40D6F"/>
    <w:rsid w:val="00B41181"/>
    <w:rsid w:val="00B43B11"/>
    <w:rsid w:val="00B44912"/>
    <w:rsid w:val="00B47846"/>
    <w:rsid w:val="00B5067B"/>
    <w:rsid w:val="00B51D24"/>
    <w:rsid w:val="00B51DFC"/>
    <w:rsid w:val="00B528EF"/>
    <w:rsid w:val="00B54912"/>
    <w:rsid w:val="00B61C4E"/>
    <w:rsid w:val="00B63CE1"/>
    <w:rsid w:val="00B64140"/>
    <w:rsid w:val="00B6583C"/>
    <w:rsid w:val="00B65CC2"/>
    <w:rsid w:val="00B66D27"/>
    <w:rsid w:val="00B709E3"/>
    <w:rsid w:val="00B7163B"/>
    <w:rsid w:val="00B72D6E"/>
    <w:rsid w:val="00B801DD"/>
    <w:rsid w:val="00B81163"/>
    <w:rsid w:val="00B841B7"/>
    <w:rsid w:val="00B9091E"/>
    <w:rsid w:val="00B92A4F"/>
    <w:rsid w:val="00B96101"/>
    <w:rsid w:val="00BA0673"/>
    <w:rsid w:val="00BA1A32"/>
    <w:rsid w:val="00BA5EAE"/>
    <w:rsid w:val="00BA7218"/>
    <w:rsid w:val="00BB2093"/>
    <w:rsid w:val="00BB26A5"/>
    <w:rsid w:val="00BB4636"/>
    <w:rsid w:val="00BB4B91"/>
    <w:rsid w:val="00BB6CF4"/>
    <w:rsid w:val="00BB7E2E"/>
    <w:rsid w:val="00BC2661"/>
    <w:rsid w:val="00BC2FE7"/>
    <w:rsid w:val="00BC3786"/>
    <w:rsid w:val="00BC607C"/>
    <w:rsid w:val="00BD0C2B"/>
    <w:rsid w:val="00BD36E9"/>
    <w:rsid w:val="00BD6999"/>
    <w:rsid w:val="00BD745E"/>
    <w:rsid w:val="00BE15C7"/>
    <w:rsid w:val="00BE5776"/>
    <w:rsid w:val="00BE5E3E"/>
    <w:rsid w:val="00BE6566"/>
    <w:rsid w:val="00BE67F2"/>
    <w:rsid w:val="00BE6BD6"/>
    <w:rsid w:val="00BF0E0F"/>
    <w:rsid w:val="00BF11F7"/>
    <w:rsid w:val="00BF2788"/>
    <w:rsid w:val="00BF2C2B"/>
    <w:rsid w:val="00BF52E1"/>
    <w:rsid w:val="00BF5540"/>
    <w:rsid w:val="00BF59F6"/>
    <w:rsid w:val="00C03814"/>
    <w:rsid w:val="00C0535A"/>
    <w:rsid w:val="00C067A0"/>
    <w:rsid w:val="00C06A6D"/>
    <w:rsid w:val="00C06FD1"/>
    <w:rsid w:val="00C1087C"/>
    <w:rsid w:val="00C10E71"/>
    <w:rsid w:val="00C11FCD"/>
    <w:rsid w:val="00C16519"/>
    <w:rsid w:val="00C23F5C"/>
    <w:rsid w:val="00C24E6B"/>
    <w:rsid w:val="00C264B6"/>
    <w:rsid w:val="00C265F8"/>
    <w:rsid w:val="00C34E53"/>
    <w:rsid w:val="00C3753F"/>
    <w:rsid w:val="00C37ABC"/>
    <w:rsid w:val="00C41A76"/>
    <w:rsid w:val="00C4419B"/>
    <w:rsid w:val="00C46CD6"/>
    <w:rsid w:val="00C505E8"/>
    <w:rsid w:val="00C50EC6"/>
    <w:rsid w:val="00C50F17"/>
    <w:rsid w:val="00C51482"/>
    <w:rsid w:val="00C53804"/>
    <w:rsid w:val="00C541AD"/>
    <w:rsid w:val="00C55E11"/>
    <w:rsid w:val="00C572BE"/>
    <w:rsid w:val="00C61964"/>
    <w:rsid w:val="00C6273C"/>
    <w:rsid w:val="00C62CA7"/>
    <w:rsid w:val="00C64DB4"/>
    <w:rsid w:val="00C7430D"/>
    <w:rsid w:val="00C74C18"/>
    <w:rsid w:val="00C80D79"/>
    <w:rsid w:val="00C846CB"/>
    <w:rsid w:val="00C87053"/>
    <w:rsid w:val="00C87B9A"/>
    <w:rsid w:val="00C90A39"/>
    <w:rsid w:val="00C94165"/>
    <w:rsid w:val="00CA3AD9"/>
    <w:rsid w:val="00CA3BAE"/>
    <w:rsid w:val="00CA6974"/>
    <w:rsid w:val="00CB2382"/>
    <w:rsid w:val="00CB2C93"/>
    <w:rsid w:val="00CB2F23"/>
    <w:rsid w:val="00CB360B"/>
    <w:rsid w:val="00CB4731"/>
    <w:rsid w:val="00CB486E"/>
    <w:rsid w:val="00CB5B6D"/>
    <w:rsid w:val="00CC08D2"/>
    <w:rsid w:val="00CC11A9"/>
    <w:rsid w:val="00CC1779"/>
    <w:rsid w:val="00CC3466"/>
    <w:rsid w:val="00CC4A89"/>
    <w:rsid w:val="00CC4B07"/>
    <w:rsid w:val="00CC4F24"/>
    <w:rsid w:val="00CC52EB"/>
    <w:rsid w:val="00CC70C7"/>
    <w:rsid w:val="00CD013E"/>
    <w:rsid w:val="00CE0431"/>
    <w:rsid w:val="00CE51A7"/>
    <w:rsid w:val="00CE5349"/>
    <w:rsid w:val="00CE68C1"/>
    <w:rsid w:val="00CE7A27"/>
    <w:rsid w:val="00CF28A9"/>
    <w:rsid w:val="00D01D12"/>
    <w:rsid w:val="00D03007"/>
    <w:rsid w:val="00D036A3"/>
    <w:rsid w:val="00D069D3"/>
    <w:rsid w:val="00D06B08"/>
    <w:rsid w:val="00D12BE1"/>
    <w:rsid w:val="00D14A76"/>
    <w:rsid w:val="00D215D5"/>
    <w:rsid w:val="00D22D5A"/>
    <w:rsid w:val="00D2357F"/>
    <w:rsid w:val="00D26023"/>
    <w:rsid w:val="00D26E55"/>
    <w:rsid w:val="00D270C0"/>
    <w:rsid w:val="00D33BFA"/>
    <w:rsid w:val="00D351D3"/>
    <w:rsid w:val="00D35D63"/>
    <w:rsid w:val="00D41366"/>
    <w:rsid w:val="00D47136"/>
    <w:rsid w:val="00D517CD"/>
    <w:rsid w:val="00D52742"/>
    <w:rsid w:val="00D55259"/>
    <w:rsid w:val="00D572B1"/>
    <w:rsid w:val="00D57306"/>
    <w:rsid w:val="00D576FB"/>
    <w:rsid w:val="00D57DC2"/>
    <w:rsid w:val="00D608DF"/>
    <w:rsid w:val="00D62F37"/>
    <w:rsid w:val="00D632A5"/>
    <w:rsid w:val="00D64528"/>
    <w:rsid w:val="00D64CC1"/>
    <w:rsid w:val="00D67C27"/>
    <w:rsid w:val="00D707B4"/>
    <w:rsid w:val="00D70851"/>
    <w:rsid w:val="00D71E3E"/>
    <w:rsid w:val="00D7341E"/>
    <w:rsid w:val="00D7362E"/>
    <w:rsid w:val="00D772F4"/>
    <w:rsid w:val="00D8051E"/>
    <w:rsid w:val="00D8221B"/>
    <w:rsid w:val="00D8277C"/>
    <w:rsid w:val="00D87442"/>
    <w:rsid w:val="00D9447B"/>
    <w:rsid w:val="00D94A05"/>
    <w:rsid w:val="00D94AB7"/>
    <w:rsid w:val="00D95ABB"/>
    <w:rsid w:val="00D9677E"/>
    <w:rsid w:val="00D969DD"/>
    <w:rsid w:val="00D97E5D"/>
    <w:rsid w:val="00DA0FCF"/>
    <w:rsid w:val="00DA368C"/>
    <w:rsid w:val="00DA3CF1"/>
    <w:rsid w:val="00DA4D5A"/>
    <w:rsid w:val="00DA67F0"/>
    <w:rsid w:val="00DB0324"/>
    <w:rsid w:val="00DB1E7B"/>
    <w:rsid w:val="00DB3E9A"/>
    <w:rsid w:val="00DB5739"/>
    <w:rsid w:val="00DB617C"/>
    <w:rsid w:val="00DB7D2C"/>
    <w:rsid w:val="00DC06E1"/>
    <w:rsid w:val="00DC0818"/>
    <w:rsid w:val="00DC2087"/>
    <w:rsid w:val="00DC6A49"/>
    <w:rsid w:val="00DD461F"/>
    <w:rsid w:val="00DD5CF9"/>
    <w:rsid w:val="00DD7BE0"/>
    <w:rsid w:val="00DE04AC"/>
    <w:rsid w:val="00DE1DDC"/>
    <w:rsid w:val="00DE22E8"/>
    <w:rsid w:val="00DE2D1D"/>
    <w:rsid w:val="00DE60F8"/>
    <w:rsid w:val="00DF0674"/>
    <w:rsid w:val="00DF0FF1"/>
    <w:rsid w:val="00DF1C01"/>
    <w:rsid w:val="00DF301C"/>
    <w:rsid w:val="00DF4213"/>
    <w:rsid w:val="00DF6602"/>
    <w:rsid w:val="00DF6804"/>
    <w:rsid w:val="00DF7525"/>
    <w:rsid w:val="00DF76A2"/>
    <w:rsid w:val="00E0376D"/>
    <w:rsid w:val="00E0511A"/>
    <w:rsid w:val="00E05939"/>
    <w:rsid w:val="00E06053"/>
    <w:rsid w:val="00E06E87"/>
    <w:rsid w:val="00E1128E"/>
    <w:rsid w:val="00E11DBA"/>
    <w:rsid w:val="00E12C25"/>
    <w:rsid w:val="00E13732"/>
    <w:rsid w:val="00E15292"/>
    <w:rsid w:val="00E15C29"/>
    <w:rsid w:val="00E22EA5"/>
    <w:rsid w:val="00E2599C"/>
    <w:rsid w:val="00E32D02"/>
    <w:rsid w:val="00E34201"/>
    <w:rsid w:val="00E34813"/>
    <w:rsid w:val="00E42E6C"/>
    <w:rsid w:val="00E460FB"/>
    <w:rsid w:val="00E520A2"/>
    <w:rsid w:val="00E54635"/>
    <w:rsid w:val="00E5532F"/>
    <w:rsid w:val="00E56696"/>
    <w:rsid w:val="00E57819"/>
    <w:rsid w:val="00E61B23"/>
    <w:rsid w:val="00E62540"/>
    <w:rsid w:val="00E63A03"/>
    <w:rsid w:val="00E6510B"/>
    <w:rsid w:val="00E65E71"/>
    <w:rsid w:val="00E677FC"/>
    <w:rsid w:val="00E735A5"/>
    <w:rsid w:val="00E73C38"/>
    <w:rsid w:val="00E76479"/>
    <w:rsid w:val="00E77023"/>
    <w:rsid w:val="00E774D2"/>
    <w:rsid w:val="00E826E8"/>
    <w:rsid w:val="00E83199"/>
    <w:rsid w:val="00E83F1C"/>
    <w:rsid w:val="00E857F8"/>
    <w:rsid w:val="00E87D80"/>
    <w:rsid w:val="00E91030"/>
    <w:rsid w:val="00E91260"/>
    <w:rsid w:val="00E9282F"/>
    <w:rsid w:val="00E94723"/>
    <w:rsid w:val="00E9567C"/>
    <w:rsid w:val="00E95BA0"/>
    <w:rsid w:val="00E9793A"/>
    <w:rsid w:val="00E97CD7"/>
    <w:rsid w:val="00EA1DE8"/>
    <w:rsid w:val="00EA38AC"/>
    <w:rsid w:val="00EA4284"/>
    <w:rsid w:val="00EA4464"/>
    <w:rsid w:val="00EB0F52"/>
    <w:rsid w:val="00EB3664"/>
    <w:rsid w:val="00EB3C79"/>
    <w:rsid w:val="00EB49ED"/>
    <w:rsid w:val="00EB5B8A"/>
    <w:rsid w:val="00EB61C3"/>
    <w:rsid w:val="00EC1BF6"/>
    <w:rsid w:val="00EC4E95"/>
    <w:rsid w:val="00EC4F86"/>
    <w:rsid w:val="00EC5F82"/>
    <w:rsid w:val="00ED2951"/>
    <w:rsid w:val="00ED50A3"/>
    <w:rsid w:val="00ED60A6"/>
    <w:rsid w:val="00ED7A37"/>
    <w:rsid w:val="00EE0C05"/>
    <w:rsid w:val="00EE2A04"/>
    <w:rsid w:val="00EE36BC"/>
    <w:rsid w:val="00EE3733"/>
    <w:rsid w:val="00EE37C1"/>
    <w:rsid w:val="00EE4175"/>
    <w:rsid w:val="00EE7758"/>
    <w:rsid w:val="00EE7906"/>
    <w:rsid w:val="00EE7D45"/>
    <w:rsid w:val="00EF3BD3"/>
    <w:rsid w:val="00EF4D8D"/>
    <w:rsid w:val="00F00E8D"/>
    <w:rsid w:val="00F03BAF"/>
    <w:rsid w:val="00F0451A"/>
    <w:rsid w:val="00F07212"/>
    <w:rsid w:val="00F0736F"/>
    <w:rsid w:val="00F11683"/>
    <w:rsid w:val="00F11D67"/>
    <w:rsid w:val="00F11F12"/>
    <w:rsid w:val="00F12DFA"/>
    <w:rsid w:val="00F139CE"/>
    <w:rsid w:val="00F14D58"/>
    <w:rsid w:val="00F2171D"/>
    <w:rsid w:val="00F23C51"/>
    <w:rsid w:val="00F2627A"/>
    <w:rsid w:val="00F26E37"/>
    <w:rsid w:val="00F35544"/>
    <w:rsid w:val="00F37165"/>
    <w:rsid w:val="00F41CF1"/>
    <w:rsid w:val="00F42422"/>
    <w:rsid w:val="00F4330F"/>
    <w:rsid w:val="00F44270"/>
    <w:rsid w:val="00F442F5"/>
    <w:rsid w:val="00F4579E"/>
    <w:rsid w:val="00F45B65"/>
    <w:rsid w:val="00F464DF"/>
    <w:rsid w:val="00F46A34"/>
    <w:rsid w:val="00F47EAA"/>
    <w:rsid w:val="00F52CAC"/>
    <w:rsid w:val="00F570B3"/>
    <w:rsid w:val="00F6173B"/>
    <w:rsid w:val="00F6245D"/>
    <w:rsid w:val="00F62EDD"/>
    <w:rsid w:val="00F64EAE"/>
    <w:rsid w:val="00F65304"/>
    <w:rsid w:val="00F70D6D"/>
    <w:rsid w:val="00F7121D"/>
    <w:rsid w:val="00F776B5"/>
    <w:rsid w:val="00F77AF1"/>
    <w:rsid w:val="00F80C5D"/>
    <w:rsid w:val="00F81941"/>
    <w:rsid w:val="00F8531D"/>
    <w:rsid w:val="00F90BB7"/>
    <w:rsid w:val="00F9119B"/>
    <w:rsid w:val="00F93F86"/>
    <w:rsid w:val="00F94CFB"/>
    <w:rsid w:val="00F96273"/>
    <w:rsid w:val="00FA0584"/>
    <w:rsid w:val="00FA163F"/>
    <w:rsid w:val="00FA2025"/>
    <w:rsid w:val="00FA3270"/>
    <w:rsid w:val="00FA37E1"/>
    <w:rsid w:val="00FA3B49"/>
    <w:rsid w:val="00FA69D6"/>
    <w:rsid w:val="00FA7BA2"/>
    <w:rsid w:val="00FB0D0A"/>
    <w:rsid w:val="00FB2201"/>
    <w:rsid w:val="00FB30E7"/>
    <w:rsid w:val="00FB5698"/>
    <w:rsid w:val="00FB58A6"/>
    <w:rsid w:val="00FB5DDE"/>
    <w:rsid w:val="00FB6811"/>
    <w:rsid w:val="00FC0A42"/>
    <w:rsid w:val="00FC2D16"/>
    <w:rsid w:val="00FC37AC"/>
    <w:rsid w:val="00FC778F"/>
    <w:rsid w:val="00FD00FC"/>
    <w:rsid w:val="00FD2538"/>
    <w:rsid w:val="00FD4986"/>
    <w:rsid w:val="00FD51F9"/>
    <w:rsid w:val="00FD5641"/>
    <w:rsid w:val="00FE5E6F"/>
    <w:rsid w:val="00FE6849"/>
    <w:rsid w:val="00FF1511"/>
    <w:rsid w:val="00FF4900"/>
    <w:rsid w:val="00FF77FA"/>
    <w:rsid w:val="00FF7D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9D4F34-F831-4D33-9F84-5B193765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95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8195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">
    <w:name w:val="Заголовок Знак"/>
    <w:basedOn w:val="DefaultParagraphFont"/>
    <w:link w:val="Title"/>
    <w:rsid w:val="007819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">
    <w:name w:val="Body Text"/>
    <w:basedOn w:val="Normal"/>
    <w:link w:val="a0"/>
    <w:unhideWhenUsed/>
    <w:rsid w:val="007819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781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nhideWhenUsed/>
    <w:rsid w:val="00781956"/>
    <w:pPr>
      <w:autoSpaceDE w:val="0"/>
      <w:autoSpaceDN w:val="0"/>
      <w:spacing w:after="0" w:line="240" w:lineRule="auto"/>
      <w:ind w:left="382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781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7819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781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81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81956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81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8194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68527F6D48FDC38920D86A45F14209BDBB13BC6A010258B6C920C82697CC69B6F1CC80CBD82600RFX8L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https://rospravosudie.com/law/%D0%A1%D1%82%D0%B0%D1%82%D1%8C%D1%8F_49_%D0%A3%D0%9A_%D0%A0%D0%A4" TargetMode="External" /><Relationship Id="rId7" Type="http://schemas.openxmlformats.org/officeDocument/2006/relationships/hyperlink" Target="consultantplus://offline/ref=E53B67C6073421C9A57CFEBFCD9B4881AAFF7F6B4E91D15303ECD462B8F16098C0158CE35ED4E1zCG" TargetMode="External" /><Relationship Id="rId8" Type="http://schemas.openxmlformats.org/officeDocument/2006/relationships/hyperlink" Target="consultantplus://offline/ref=E53B67C6073421C9A57CFEBFCD9B4881AAFF71694B92D15303ECD462B8F16098C0158CE259EDz5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