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15DA" w:rsidRPr="00CD037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Дело </w:t>
      </w:r>
      <w:r w:rsidRPr="00CD0377">
        <w:rPr>
          <w:rFonts w:ascii="Times New Roman" w:eastAsia="Segoe UI Symbol" w:hAnsi="Times New Roman" w:cs="Times New Roman"/>
          <w:sz w:val="25"/>
          <w:szCs w:val="25"/>
        </w:rPr>
        <w:t>№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 5-701-37-552/2024</w:t>
      </w:r>
    </w:p>
    <w:p w:rsidR="000815DA" w:rsidRPr="00CD037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</w:rPr>
      </w:pPr>
    </w:p>
    <w:p w:rsidR="000815DA" w:rsidRPr="00CD0377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D0377">
        <w:rPr>
          <w:rFonts w:ascii="Times New Roman" w:eastAsia="Times New Roman" w:hAnsi="Times New Roman" w:cs="Times New Roman"/>
          <w:b/>
          <w:sz w:val="25"/>
          <w:szCs w:val="25"/>
        </w:rPr>
        <w:t>П О С Т А Н О В Л Е Н И Е</w:t>
      </w:r>
    </w:p>
    <w:p w:rsidR="000815DA" w:rsidRPr="00CD037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29 октября 2024 года                                                 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ab/>
      </w:r>
      <w:r w:rsidRPr="00CD0377">
        <w:rPr>
          <w:rFonts w:ascii="Times New Roman" w:eastAsia="Times New Roman" w:hAnsi="Times New Roman" w:cs="Times New Roman"/>
          <w:sz w:val="25"/>
          <w:szCs w:val="25"/>
        </w:rPr>
        <w:tab/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     г. Михайловск</w:t>
      </w:r>
    </w:p>
    <w:p w:rsidR="000815DA" w:rsidRPr="00CD037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D0377">
        <w:rPr>
          <w:rFonts w:ascii="Times New Roman" w:eastAsia="Times New Roman" w:hAnsi="Times New Roman" w:cs="Times New Roman"/>
          <w:sz w:val="25"/>
          <w:szCs w:val="25"/>
        </w:rPr>
        <w:tab/>
      </w:r>
      <w:r w:rsidRPr="00CD0377">
        <w:rPr>
          <w:rFonts w:ascii="Times New Roman" w:eastAsia="Times New Roman" w:hAnsi="Times New Roman" w:cs="Times New Roman"/>
          <w:sz w:val="25"/>
          <w:szCs w:val="25"/>
        </w:rPr>
        <w:tab/>
      </w:r>
    </w:p>
    <w:p w:rsidR="000815DA" w:rsidRPr="00CD0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</w:t>
      </w:r>
      <w:r w:rsidRPr="00CD0377">
        <w:rPr>
          <w:rFonts w:ascii="Times New Roman" w:eastAsia="Segoe UI Symbol" w:hAnsi="Times New Roman" w:cs="Times New Roman"/>
          <w:sz w:val="25"/>
          <w:szCs w:val="25"/>
        </w:rPr>
        <w:t>№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 3 Шпаковского района Ставропольского края Курилова Л.А., </w:t>
      </w:r>
    </w:p>
    <w:p w:rsidR="000815DA" w:rsidRPr="00CD0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 w:rsidR="00F36631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>,</w:t>
      </w:r>
    </w:p>
    <w:p w:rsidR="000815DA" w:rsidRPr="00CD0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потерпевшего </w:t>
      </w:r>
      <w:r w:rsidR="00F36631">
        <w:rPr>
          <w:rFonts w:ascii="Times New Roman" w:eastAsia="Times New Roman" w:hAnsi="Times New Roman" w:cs="Times New Roman"/>
          <w:sz w:val="25"/>
          <w:szCs w:val="25"/>
        </w:rPr>
        <w:t>**</w:t>
      </w:r>
      <w:r w:rsidR="00F36631">
        <w:rPr>
          <w:rFonts w:ascii="Times New Roman" w:eastAsia="Times New Roman" w:hAnsi="Times New Roman" w:cs="Times New Roman"/>
          <w:sz w:val="25"/>
          <w:szCs w:val="25"/>
        </w:rPr>
        <w:t>*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>.,</w:t>
      </w:r>
    </w:p>
    <w:p w:rsidR="000815DA" w:rsidRPr="00CD0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открытом судебном заседании в помещении судебного участка </w:t>
      </w:r>
      <w:r w:rsidRPr="00CD0377">
        <w:rPr>
          <w:rFonts w:ascii="Times New Roman" w:eastAsia="Segoe UI Symbol" w:hAnsi="Times New Roman" w:cs="Times New Roman"/>
          <w:sz w:val="25"/>
          <w:szCs w:val="25"/>
        </w:rPr>
        <w:t>№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 3 Шпаковского района Ставропольского края дело об административном правонарушении в отношении:</w:t>
      </w:r>
    </w:p>
    <w:p w:rsidR="000815DA" w:rsidRPr="00CD0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CD0377" w:rsidR="00CD0377">
        <w:rPr>
          <w:rFonts w:ascii="Times New Roman" w:eastAsia="Times New Roman" w:hAnsi="Times New Roman" w:cs="Times New Roman"/>
          <w:sz w:val="25"/>
          <w:szCs w:val="25"/>
        </w:rPr>
        <w:t xml:space="preserve">, 28.07.1991 года рождения, уроженки с. Верхнерусское Шпаковского района Ставропольского края, гражданки РФ, образование среднее, работающей воспитателем </w:t>
      </w:r>
      <w:r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CD0377" w:rsidR="00CD0377">
        <w:rPr>
          <w:rFonts w:ascii="Times New Roman" w:eastAsia="Times New Roman" w:hAnsi="Times New Roman" w:cs="Times New Roman"/>
          <w:sz w:val="25"/>
          <w:szCs w:val="25"/>
        </w:rPr>
        <w:t xml:space="preserve">, замужней, имеющего на иждивении троих малолетних детей: </w:t>
      </w:r>
      <w:r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CD0377" w:rsidR="00CD0377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****</w:t>
      </w:r>
      <w:r w:rsidRPr="00CD0377" w:rsidR="00CD0377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**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* </w:t>
      </w:r>
      <w:r w:rsidRPr="00CD0377" w:rsidR="00CD0377">
        <w:rPr>
          <w:rFonts w:ascii="Times New Roman" w:eastAsia="Times New Roman" w:hAnsi="Times New Roman" w:cs="Times New Roman"/>
          <w:sz w:val="25"/>
          <w:szCs w:val="25"/>
        </w:rPr>
        <w:t xml:space="preserve"> годов</w:t>
      </w:r>
      <w:r w:rsidRPr="00CD0377" w:rsidR="00CD0377">
        <w:rPr>
          <w:rFonts w:ascii="Times New Roman" w:eastAsia="Times New Roman" w:hAnsi="Times New Roman" w:cs="Times New Roman"/>
          <w:sz w:val="25"/>
          <w:szCs w:val="25"/>
        </w:rPr>
        <w:t xml:space="preserve"> рождения, зарегистрированной и проживающей по адресу: Ставропольский край, </w:t>
      </w:r>
      <w:r w:rsidRPr="00CD0377" w:rsidR="00CD0377">
        <w:rPr>
          <w:rFonts w:ascii="Times New Roman" w:eastAsia="Times New Roman" w:hAnsi="Times New Roman" w:cs="Times New Roman"/>
          <w:sz w:val="25"/>
          <w:szCs w:val="25"/>
        </w:rPr>
        <w:t>Шпаковкий</w:t>
      </w:r>
      <w:r w:rsidRPr="00CD0377" w:rsidR="00CD0377">
        <w:rPr>
          <w:rFonts w:ascii="Times New Roman" w:eastAsia="Times New Roman" w:hAnsi="Times New Roman" w:cs="Times New Roman"/>
          <w:sz w:val="25"/>
          <w:szCs w:val="25"/>
        </w:rPr>
        <w:t xml:space="preserve"> район, </w:t>
      </w:r>
      <w:r>
        <w:rPr>
          <w:rFonts w:ascii="Times New Roman" w:eastAsia="Times New Roman" w:hAnsi="Times New Roman" w:cs="Times New Roman"/>
          <w:sz w:val="25"/>
          <w:szCs w:val="25"/>
        </w:rPr>
        <w:t>****</w:t>
      </w:r>
      <w:r w:rsidRPr="00CD0377" w:rsidR="00CD0377">
        <w:rPr>
          <w:rFonts w:ascii="Times New Roman" w:eastAsia="Times New Roman" w:hAnsi="Times New Roman" w:cs="Times New Roman"/>
          <w:sz w:val="25"/>
          <w:szCs w:val="25"/>
        </w:rPr>
        <w:t xml:space="preserve">, в совершении административного правонарушения, предусмотренного ст. 6.1.1 Кодекса Российской Федерации об административных правонарушениях, </w:t>
      </w:r>
    </w:p>
    <w:p w:rsidR="000815DA" w:rsidRPr="00CD03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815DA" w:rsidRPr="00CD0377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D0377">
        <w:rPr>
          <w:rFonts w:ascii="Times New Roman" w:eastAsia="Times New Roman" w:hAnsi="Times New Roman" w:cs="Times New Roman"/>
          <w:b/>
          <w:sz w:val="25"/>
          <w:szCs w:val="25"/>
        </w:rPr>
        <w:t xml:space="preserve">                                                  У С Т А Н О В И Л:</w:t>
      </w:r>
    </w:p>
    <w:p w:rsidR="000815DA" w:rsidRPr="00CD037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815DA" w:rsidRPr="00CD0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21.08.2024 г. около 23 час. 00 мин. на улице у домовладения, расположенного по адресу: Ставропольский край, Шпаковский МО, </w:t>
      </w:r>
      <w:r w:rsidR="00F36631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, в ходе конфликта гражданка </w:t>
      </w:r>
      <w:r w:rsidR="00F36631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 причинила гражданину </w:t>
      </w:r>
      <w:r w:rsidR="00F36631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>. побои, а именно: оцарапала лицо,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>область носа, область груди, шеи, рук, замахи</w:t>
      </w:r>
      <w:r>
        <w:rPr>
          <w:rFonts w:ascii="Times New Roman" w:eastAsia="Times New Roman" w:hAnsi="Times New Roman" w:cs="Times New Roman"/>
          <w:sz w:val="25"/>
          <w:szCs w:val="25"/>
        </w:rPr>
        <w:t>валась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 дротиком,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хотела воткнуть в глаз, била руками по телу, бросала разные предметы, которые он отбивал правой рукой, чем согласно заключения  эксперта </w:t>
      </w:r>
      <w:r w:rsidRPr="00CD0377">
        <w:rPr>
          <w:rFonts w:ascii="Times New Roman" w:eastAsia="Segoe UI Symbol" w:hAnsi="Times New Roman" w:cs="Times New Roman"/>
          <w:sz w:val="25"/>
          <w:szCs w:val="25"/>
        </w:rPr>
        <w:t>№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F36631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 от 27.08.2024г. причинила телесные повреждения в виде ссадин лица, шеи, верхних конечностей, кровоподтеков шеи, правой верхней конечности, которые не повлекли за собой кратковременного расстройства здоровья или незначительной стойкой утраты общей трудоспособности, в связи с чем, не причинили вреда здоровью гражданину </w:t>
      </w:r>
      <w:r w:rsidR="00F36631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0815DA" w:rsidRPr="00CD0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Перед началом рассмотрения дела об административном правонарушении </w:t>
      </w:r>
      <w:r w:rsidR="00F36631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 были разъяснены процессуальные права, предусмотренные ст. 25.1 КоАП РФ, в том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числе и право на защиту, а так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>же ст. 51 Конституции РФ. Отводов и ходатайств, в том числе заявления о желании воспользоваться юридической помощью защитника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F36631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 не поступило. </w:t>
      </w:r>
    </w:p>
    <w:p w:rsidR="000815DA" w:rsidRPr="00CD0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 w:rsidR="00F36631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 вину признала, в содеянном раскаялась, с протоколом об административном правонарушении согласилась, суду пояснила, что принесла извинения потерпевшему </w:t>
      </w:r>
      <w:r w:rsidR="00F36631">
        <w:rPr>
          <w:rFonts w:ascii="Times New Roman" w:eastAsia="Times New Roman" w:hAnsi="Times New Roman" w:cs="Times New Roman"/>
          <w:sz w:val="25"/>
          <w:szCs w:val="25"/>
        </w:rPr>
        <w:t>**</w:t>
      </w:r>
      <w:r w:rsidR="00F36631">
        <w:rPr>
          <w:rFonts w:ascii="Times New Roman" w:eastAsia="Times New Roman" w:hAnsi="Times New Roman" w:cs="Times New Roman"/>
          <w:sz w:val="25"/>
          <w:szCs w:val="25"/>
        </w:rPr>
        <w:t>*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>.,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 просила назначить ей минимальное наказание в пределах санкции статьи.</w:t>
      </w:r>
    </w:p>
    <w:p w:rsidR="000815DA" w:rsidRPr="00CD0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Допрошенный в судебном заседании потерпевший </w:t>
      </w:r>
      <w:r w:rsidR="00F36631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. суду пояснил, что с </w:t>
      </w:r>
      <w:r w:rsidR="00F36631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 примирился, извинения ей принесены и приняты, причиненный ущерб возмещен.</w:t>
      </w:r>
    </w:p>
    <w:p w:rsidR="000815DA" w:rsidRPr="00CD0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Кроме признания вины </w:t>
      </w:r>
      <w:r w:rsidR="00F36631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>, ее вина в совершении правонарушения подтверждается материалами административного дела:</w:t>
      </w:r>
    </w:p>
    <w:p w:rsidR="000815DA" w:rsidRPr="00CD037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26 АВ </w:t>
      </w:r>
      <w:r w:rsidRPr="00CD0377">
        <w:rPr>
          <w:rFonts w:ascii="Times New Roman" w:eastAsia="Segoe UI Symbol" w:hAnsi="Times New Roman" w:cs="Times New Roman"/>
          <w:sz w:val="25"/>
          <w:szCs w:val="25"/>
        </w:rPr>
        <w:t>№</w:t>
      </w:r>
      <w:r w:rsidR="00F36631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 от 28.10.2024г. в отношении </w:t>
      </w:r>
      <w:r w:rsidR="00F36631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 по ст. 6.1.1 КоАП РФ, в котором отражено событие административного правонарушения;</w:t>
      </w:r>
    </w:p>
    <w:p w:rsidR="000815DA" w:rsidRPr="00CD037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- заявлением </w:t>
      </w:r>
      <w:r w:rsidR="00F36631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>. от 22.08.2024 года;</w:t>
      </w:r>
    </w:p>
    <w:p w:rsidR="000815DA" w:rsidRPr="00CD037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- объяснением </w:t>
      </w:r>
      <w:r w:rsidR="00F36631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>. от 12.08.2024 года;</w:t>
      </w:r>
    </w:p>
    <w:p w:rsidR="000815DA" w:rsidRPr="00CD037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D0377">
        <w:rPr>
          <w:rFonts w:ascii="Times New Roman" w:eastAsia="Times New Roman" w:hAnsi="Times New Roman" w:cs="Times New Roman"/>
          <w:sz w:val="25"/>
          <w:szCs w:val="25"/>
        </w:rPr>
        <w:t>- определением о назначении судебно-медицинской экспертизы от 22.08.2024 года;</w:t>
      </w:r>
    </w:p>
    <w:p w:rsidR="000815DA" w:rsidRPr="00CD037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- копией объяснений </w:t>
      </w:r>
      <w:r w:rsidR="00F36631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 от 21.08.2024 года;</w:t>
      </w:r>
    </w:p>
    <w:p w:rsidR="000815DA" w:rsidRPr="00CD037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- рапортом ст. УУП ОУУП и ДН Отдела МВД России «Шпаковский» майора полиции </w:t>
      </w:r>
      <w:r w:rsidR="00F36631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 от 28.08.2024 г.;</w:t>
      </w:r>
    </w:p>
    <w:p w:rsidR="000815DA" w:rsidRPr="00CD037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- рапортом ст. УУП ОУУП и ДН Отдела МВД России «Шпаковский» майора полиции </w:t>
      </w:r>
      <w:r w:rsidR="00F36631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 от 28.09.2024 г.;</w:t>
      </w:r>
    </w:p>
    <w:p w:rsidR="000815DA" w:rsidRPr="00CD037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- заключением эксперта </w:t>
      </w:r>
      <w:r w:rsidRPr="00CD0377">
        <w:rPr>
          <w:rFonts w:ascii="Times New Roman" w:eastAsia="Segoe UI Symbol" w:hAnsi="Times New Roman" w:cs="Times New Roman"/>
          <w:sz w:val="25"/>
          <w:szCs w:val="25"/>
        </w:rPr>
        <w:t>№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F36631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 от 27.08.2024г.;</w:t>
      </w:r>
    </w:p>
    <w:p w:rsidR="000815DA" w:rsidRPr="00CD037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- данными об административных правонарушениях в отношении </w:t>
      </w:r>
      <w:r w:rsidR="00F36631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которым </w:t>
      </w:r>
      <w:r w:rsidR="00F36631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 ранее не привлекалась к административной ответственности за однородные правонарушения в сроки, предусмотренные ст. 4.6 КоАП 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>РФ;-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 рапортом ст. УУП ОУУП и ДН Отдела МВД России «Шпаковский» майора полиции </w:t>
      </w:r>
      <w:r w:rsidR="00F36631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>от 28.10.2024 г.;</w:t>
      </w:r>
    </w:p>
    <w:p w:rsidR="000815DA" w:rsidRPr="00CD037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D0377">
        <w:rPr>
          <w:rFonts w:ascii="Times New Roman" w:eastAsia="Times New Roman" w:hAnsi="Times New Roman" w:cs="Times New Roman"/>
          <w:sz w:val="25"/>
          <w:szCs w:val="25"/>
        </w:rPr>
        <w:tab/>
        <w:t xml:space="preserve">Выслушав лицо в отношении, которого ведется производство по делу об административном правонарушении, </w:t>
      </w:r>
      <w:r w:rsidRPr="00CD0377" w:rsidR="00F36631">
        <w:rPr>
          <w:rFonts w:ascii="Times New Roman" w:eastAsia="Times New Roman" w:hAnsi="Times New Roman" w:cs="Times New Roman"/>
          <w:sz w:val="25"/>
          <w:szCs w:val="25"/>
        </w:rPr>
        <w:t>потерпевшего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, исследовав материалы дела, оценив собранные по делу доказательства в совокупности, судья приходит к выводу о доказанности вины </w:t>
      </w:r>
      <w:r w:rsidR="00F36631">
        <w:rPr>
          <w:rFonts w:ascii="Times New Roman" w:eastAsia="Times New Roman" w:hAnsi="Times New Roman" w:cs="Times New Roman"/>
          <w:sz w:val="25"/>
          <w:szCs w:val="25"/>
        </w:rPr>
        <w:t>***</w:t>
      </w:r>
    </w:p>
    <w:p w:rsidR="000815DA" w:rsidRPr="00CD0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Ее действия по ст. 6.1.1 КоАП РФ квалифицированы правильно,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 w:rsidR="000815DA" w:rsidRPr="00CD037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D0377">
        <w:rPr>
          <w:rFonts w:ascii="Times New Roman" w:eastAsia="Times New Roman" w:hAnsi="Times New Roman" w:cs="Times New Roman"/>
          <w:sz w:val="25"/>
          <w:szCs w:val="25"/>
        </w:rPr>
        <w:t>Обстоятельством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 смягчающим административную ответственность </w:t>
      </w:r>
      <w:r w:rsidR="00F36631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>, предусмотренным п. 1 ч. 1 ст. 4.2 Кодекса Российской Федерации об административных правонарушениях, мировым судьёй признается раскаяние лица, совершившего административное правонарушение.</w:t>
      </w:r>
    </w:p>
    <w:p w:rsidR="000815DA" w:rsidRPr="00CD037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К иным обстоятельствам, смягчающим административную ответственность </w:t>
      </w:r>
      <w:r w:rsidR="00F36631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>, предусмотренным ч. 2 ст. 4.2 Кодекса Российской Федерации об административных правонарушениях, мировой судья относит признание вины, наличие на иждивении малолетних, несовершеннолетних детей.</w:t>
      </w:r>
    </w:p>
    <w:p w:rsidR="000815DA" w:rsidRPr="00CD0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отягчающих административную ответственность 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br/>
      </w:r>
      <w:r w:rsidR="00F36631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>, предусмотренных ст. 4.3 Кодекса Российской Федерации об административных правонарушениях мировым судьей не установлено.</w:t>
      </w:r>
    </w:p>
    <w:p w:rsidR="000815DA" w:rsidRPr="00CD0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D0377">
        <w:rPr>
          <w:rFonts w:ascii="Times New Roman" w:eastAsia="Times New Roman" w:hAnsi="Times New Roman" w:cs="Times New Roman"/>
          <w:sz w:val="25"/>
          <w:szCs w:val="25"/>
        </w:rPr>
        <w:t>При определении вида и размера наказания, мировой судья учитывает то, что что объектом данного правонарушения является общественный порядок.</w:t>
      </w:r>
    </w:p>
    <w:p w:rsidR="000815DA" w:rsidRPr="00CD0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Изучив всю совокупность доказательств, установленных в суде, мировой судья считает возможным назначить </w:t>
      </w:r>
      <w:r w:rsidR="00F36631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 наказание в виде штрафа, в пределах санкции ст. 6.1.1 Кодекса Российской Федерации об административных правонарушениях</w:t>
      </w:r>
    </w:p>
    <w:p w:rsidR="000815DA" w:rsidRPr="00CD0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Руководствуясь 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>ст.ст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>. 3.5, 4.1, 4.2, 4.3, ст. 6.1.1, 23.1, 29.7, 29.10 КоАП РФ, мировой судья,</w:t>
      </w:r>
    </w:p>
    <w:p w:rsidR="000815DA" w:rsidRPr="00CD0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815DA" w:rsidRPr="00CD0377">
      <w:pPr>
        <w:spacing w:after="0" w:line="240" w:lineRule="auto"/>
        <w:ind w:left="2112" w:firstLine="720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D0377">
        <w:rPr>
          <w:rFonts w:ascii="Times New Roman" w:eastAsia="Times New Roman" w:hAnsi="Times New Roman" w:cs="Times New Roman"/>
          <w:b/>
          <w:sz w:val="25"/>
          <w:szCs w:val="25"/>
        </w:rPr>
        <w:t xml:space="preserve">П О С Т А Н О В И Л: </w:t>
      </w:r>
    </w:p>
    <w:p w:rsidR="000815DA" w:rsidRPr="00CD0377">
      <w:pPr>
        <w:spacing w:after="0" w:line="240" w:lineRule="auto"/>
        <w:ind w:left="2112" w:firstLine="720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0815DA" w:rsidRPr="00CD0377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CD0377" w:rsidR="00CD0377">
        <w:rPr>
          <w:rFonts w:ascii="Times New Roman" w:eastAsia="Times New Roman" w:hAnsi="Times New Roman" w:cs="Times New Roman"/>
          <w:sz w:val="25"/>
          <w:szCs w:val="25"/>
        </w:rPr>
        <w:t xml:space="preserve"> признать виновной в совершении административного правонарушения, предусмотренного ст. 6.1.1 КоАП РФ и </w:t>
      </w:r>
      <w:r w:rsidRPr="00CD0377" w:rsidR="00CD0377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назначить ему наказание в виде </w:t>
      </w:r>
      <w:r w:rsidRPr="00CD0377" w:rsidR="00CD0377"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 в размере 5 000 (пять тысяч) рублей 00 копеек.</w:t>
      </w:r>
    </w:p>
    <w:p w:rsidR="000815DA" w:rsidRPr="00CD03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Наименование получателя платежа: </w:t>
      </w:r>
      <w:r w:rsidR="00F36631">
        <w:rPr>
          <w:rFonts w:ascii="Times New Roman" w:eastAsia="Times New Roman" w:hAnsi="Times New Roman" w:cs="Times New Roman"/>
          <w:sz w:val="25"/>
          <w:szCs w:val="25"/>
        </w:rPr>
        <w:t>****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0815DA" w:rsidRPr="00CD0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1 ст. 32.2 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>КоАП РФ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 назначенный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br/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CD0377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статьей 31.5</w:t>
        </w:r>
      </w:hyperlink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 КоАП РФ. </w:t>
      </w:r>
    </w:p>
    <w:p w:rsidR="000815DA" w:rsidRPr="00CD0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815DA" w:rsidRPr="00CD0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5"/>
          <w:szCs w:val="25"/>
        </w:rPr>
      </w:pPr>
      <w:r w:rsidRPr="00CD0377"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Довожу до сведения, что в соответствии с положениями части 1 ст. 20.25 КоАП РФ 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  <w:r w:rsidRPr="00CD0377"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  </w:t>
      </w:r>
    </w:p>
    <w:p w:rsidR="000815DA" w:rsidRPr="00CD0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5"/>
          <w:szCs w:val="25"/>
        </w:rPr>
      </w:pPr>
      <w:r w:rsidRPr="00CD0377"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                                                                     </w:t>
      </w:r>
    </w:p>
    <w:p w:rsidR="000815DA" w:rsidRPr="00CD0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 w:rsidRPr="00CD0377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ч.1</w:t>
        </w:r>
      </w:hyperlink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 ст. 32.2 КоАП 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>РФ,  судья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</w:t>
      </w:r>
      <w:hyperlink r:id="rId6" w:history="1">
        <w:r w:rsidRPr="00CD0377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частью 1 статьи 20.25</w:t>
        </w:r>
      </w:hyperlink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 лица, не уплатившего административный штраф. Протокол об административном правонарушении, предусмотренном </w:t>
      </w:r>
      <w:hyperlink r:id="rId6" w:history="1">
        <w:r w:rsidRPr="00CD0377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частью 1 статьи 20.25</w:t>
        </w:r>
      </w:hyperlink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0815DA" w:rsidRPr="00CD0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815DA" w:rsidRPr="00CD0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Шпаковский районный суд в течение 10 </w:t>
      </w:r>
      <w:r w:rsidRPr="00CD0377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суток со дня вручения или получения копии постановления через мирового судью, 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>вынесшего постановление, или непосредственно в Шпаковский районный суд.</w:t>
      </w:r>
    </w:p>
    <w:p w:rsidR="000815DA" w:rsidRPr="00CD0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815DA" w:rsidRPr="00CD0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815DA" w:rsidRPr="00CD0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815DA" w:rsidRPr="00CD037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                                  подпись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             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>Л.А.Курилова</w:t>
      </w:r>
    </w:p>
    <w:p w:rsidR="000815DA" w:rsidRPr="00CD0377">
      <w:pPr>
        <w:spacing w:after="0" w:line="240" w:lineRule="auto"/>
        <w:ind w:left="709"/>
        <w:rPr>
          <w:rFonts w:ascii="Times New Roman" w:eastAsia="Times New Roman" w:hAnsi="Times New Roman" w:cs="Times New Roman"/>
          <w:sz w:val="25"/>
          <w:szCs w:val="25"/>
        </w:rPr>
      </w:pPr>
    </w:p>
    <w:p w:rsidR="000815DA" w:rsidRPr="00CD037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Копия верна: </w:t>
      </w:r>
    </w:p>
    <w:p w:rsidR="000815DA" w:rsidRPr="00CD0377">
      <w:pPr>
        <w:spacing w:after="0" w:line="240" w:lineRule="auto"/>
        <w:ind w:right="-690"/>
        <w:rPr>
          <w:rFonts w:ascii="Times New Roman" w:eastAsia="Times New Roman" w:hAnsi="Times New Roman" w:cs="Times New Roman"/>
          <w:sz w:val="25"/>
          <w:szCs w:val="25"/>
        </w:rPr>
      </w:pP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 xml:space="preserve">              </w:t>
      </w:r>
      <w:r w:rsidRPr="00CD0377">
        <w:rPr>
          <w:rFonts w:ascii="Times New Roman" w:eastAsia="Times New Roman" w:hAnsi="Times New Roman" w:cs="Times New Roman"/>
          <w:sz w:val="25"/>
          <w:szCs w:val="25"/>
        </w:rPr>
        <w:t>Л.А.Курилова</w:t>
      </w:r>
    </w:p>
    <w:p w:rsidR="000815DA" w:rsidRPr="00CD0377">
      <w:pPr>
        <w:spacing w:after="0" w:line="240" w:lineRule="auto"/>
        <w:ind w:left="709"/>
        <w:rPr>
          <w:rFonts w:ascii="Times New Roman" w:eastAsia="Times New Roman" w:hAnsi="Times New Roman" w:cs="Times New Roman"/>
          <w:sz w:val="25"/>
          <w:szCs w:val="25"/>
        </w:rPr>
      </w:pPr>
    </w:p>
    <w:p w:rsidR="000815DA" w:rsidRPr="00CD037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5"/>
          <w:szCs w:val="25"/>
        </w:rPr>
      </w:pPr>
      <w:r w:rsidRPr="00CD0377">
        <w:rPr>
          <w:rFonts w:ascii="Times New Roman" w:eastAsia="Times New Roman" w:hAnsi="Times New Roman" w:cs="Times New Roman"/>
          <w:sz w:val="25"/>
          <w:szCs w:val="25"/>
        </w:rPr>
        <w:tab/>
      </w:r>
      <w:r w:rsidRPr="00CD0377">
        <w:rPr>
          <w:rFonts w:ascii="Times New Roman" w:eastAsia="Times New Roman" w:hAnsi="Times New Roman" w:cs="Times New Roman"/>
          <w:sz w:val="25"/>
          <w:szCs w:val="25"/>
        </w:rPr>
        <w:tab/>
      </w:r>
      <w:r w:rsidRPr="00CD0377">
        <w:rPr>
          <w:rFonts w:ascii="Times New Roman" w:eastAsia="Times New Roman" w:hAnsi="Times New Roman" w:cs="Times New Roman"/>
          <w:sz w:val="25"/>
          <w:szCs w:val="25"/>
        </w:rPr>
        <w:tab/>
      </w:r>
      <w:r w:rsidRPr="00CD0377">
        <w:rPr>
          <w:rFonts w:ascii="Times New Roman" w:eastAsia="Times New Roman" w:hAnsi="Times New Roman" w:cs="Times New Roman"/>
          <w:sz w:val="25"/>
          <w:szCs w:val="25"/>
        </w:rPr>
        <w:tab/>
      </w:r>
      <w:r w:rsidRPr="00CD0377">
        <w:rPr>
          <w:rFonts w:ascii="Times New Roman" w:eastAsia="Times New Roman" w:hAnsi="Times New Roman" w:cs="Times New Roman"/>
          <w:sz w:val="25"/>
          <w:szCs w:val="25"/>
        </w:rPr>
        <w:tab/>
      </w:r>
      <w:r w:rsidRPr="00CD0377">
        <w:rPr>
          <w:rFonts w:ascii="Times New Roman" w:eastAsia="Times New Roman" w:hAnsi="Times New Roman" w:cs="Times New Roman"/>
          <w:sz w:val="25"/>
          <w:szCs w:val="25"/>
        </w:rPr>
        <w:tab/>
      </w:r>
      <w:r w:rsidRPr="00CD0377">
        <w:rPr>
          <w:rFonts w:ascii="Times New Roman" w:eastAsia="Times New Roman" w:hAnsi="Times New Roman" w:cs="Times New Roman"/>
          <w:sz w:val="25"/>
          <w:szCs w:val="25"/>
        </w:rPr>
        <w:tab/>
      </w:r>
    </w:p>
    <w:p w:rsidR="000815DA" w:rsidRPr="00CD0377">
      <w:pPr>
        <w:tabs>
          <w:tab w:val="left" w:pos="79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5"/>
          <w:szCs w:val="25"/>
        </w:rPr>
      </w:pPr>
    </w:p>
    <w:p w:rsidR="000815DA" w:rsidRPr="00CD0377">
      <w:pPr>
        <w:tabs>
          <w:tab w:val="left" w:pos="79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5"/>
          <w:szCs w:val="25"/>
        </w:rPr>
      </w:pPr>
    </w:p>
    <w:p w:rsidR="00CD0377" w:rsidRPr="00CD0377">
      <w:pPr>
        <w:tabs>
          <w:tab w:val="left" w:pos="79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5"/>
          <w:szCs w:val="25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DA"/>
    <w:rsid w:val="000815DA"/>
    <w:rsid w:val="00CD0377"/>
    <w:rsid w:val="00F366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8350D1-77FF-4C9C-8743-639E681D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342;fld=134;dst=102904" TargetMode="External" /><Relationship Id="rId5" Type="http://schemas.openxmlformats.org/officeDocument/2006/relationships/hyperlink" Target="consultantplus://offline/main?base=LAW;n=117342;fld=134;dst=102941" TargetMode="External" /><Relationship Id="rId6" Type="http://schemas.openxmlformats.org/officeDocument/2006/relationships/hyperlink" Target="consultantplus://offline/main?base=LAW;n=117342;fld=134;dst=212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